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6B" w:rsidRPr="00EB24A8" w:rsidRDefault="00EB24A8" w:rsidP="0091396B">
      <w:pPr>
        <w:shd w:val="clear" w:color="auto" w:fill="FFFFFF"/>
        <w:spacing w:line="254" w:lineRule="exact"/>
        <w:ind w:right="53"/>
        <w:jc w:val="center"/>
        <w:rPr>
          <w:sz w:val="28"/>
          <w:szCs w:val="28"/>
        </w:rPr>
      </w:pPr>
      <w:r w:rsidRPr="00EB24A8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РОТОКОЛ</w:t>
      </w:r>
    </w:p>
    <w:p w:rsidR="00971786" w:rsidRPr="00EB24A8" w:rsidRDefault="002A4822" w:rsidP="00F32574">
      <w:pPr>
        <w:ind w:firstLine="567"/>
        <w:jc w:val="center"/>
        <w:rPr>
          <w:sz w:val="28"/>
          <w:szCs w:val="28"/>
        </w:rPr>
      </w:pPr>
      <w:r w:rsidRPr="00EB24A8">
        <w:rPr>
          <w:color w:val="000000"/>
          <w:spacing w:val="-1"/>
          <w:sz w:val="22"/>
          <w:szCs w:val="22"/>
        </w:rPr>
        <w:t xml:space="preserve"> </w:t>
      </w:r>
      <w:r w:rsidR="00971786" w:rsidRPr="00EB24A8">
        <w:rPr>
          <w:sz w:val="28"/>
          <w:szCs w:val="28"/>
        </w:rPr>
        <w:t>общественного о</w:t>
      </w:r>
      <w:r w:rsidR="00B13B21" w:rsidRPr="00EB24A8">
        <w:rPr>
          <w:sz w:val="28"/>
          <w:szCs w:val="28"/>
        </w:rPr>
        <w:t>б</w:t>
      </w:r>
      <w:r w:rsidR="00971786" w:rsidRPr="00EB24A8">
        <w:rPr>
          <w:sz w:val="28"/>
          <w:szCs w:val="28"/>
        </w:rPr>
        <w:t>суждения проекта муниципальной программы «</w:t>
      </w:r>
      <w:r w:rsidR="00971786" w:rsidRPr="00EB24A8">
        <w:rPr>
          <w:bCs/>
          <w:sz w:val="28"/>
          <w:szCs w:val="28"/>
        </w:rPr>
        <w:t>Формирование современной городской среды</w:t>
      </w:r>
      <w:r w:rsidR="00971786" w:rsidRPr="00EB24A8">
        <w:rPr>
          <w:color w:val="000000"/>
          <w:spacing w:val="1"/>
          <w:sz w:val="28"/>
          <w:szCs w:val="28"/>
        </w:rPr>
        <w:t xml:space="preserve"> </w:t>
      </w:r>
      <w:r w:rsidR="008065A1" w:rsidRPr="00EB24A8">
        <w:rPr>
          <w:color w:val="000000"/>
          <w:spacing w:val="1"/>
          <w:sz w:val="28"/>
          <w:szCs w:val="28"/>
        </w:rPr>
        <w:t>Нефтегорского</w:t>
      </w:r>
      <w:r w:rsidR="00971786" w:rsidRPr="00EB24A8">
        <w:rPr>
          <w:color w:val="000000"/>
          <w:spacing w:val="1"/>
          <w:sz w:val="28"/>
          <w:szCs w:val="28"/>
        </w:rPr>
        <w:t xml:space="preserve"> </w:t>
      </w:r>
      <w:r w:rsidR="008065A1" w:rsidRPr="00EB24A8">
        <w:rPr>
          <w:color w:val="000000"/>
          <w:spacing w:val="1"/>
          <w:sz w:val="28"/>
          <w:szCs w:val="28"/>
        </w:rPr>
        <w:t>городского</w:t>
      </w:r>
      <w:r w:rsidR="00971786" w:rsidRPr="00EB24A8">
        <w:rPr>
          <w:color w:val="000000"/>
          <w:spacing w:val="1"/>
          <w:sz w:val="28"/>
          <w:szCs w:val="28"/>
        </w:rPr>
        <w:t xml:space="preserve"> поселения </w:t>
      </w:r>
      <w:r w:rsidR="00971786" w:rsidRPr="00EB24A8">
        <w:rPr>
          <w:bCs/>
          <w:sz w:val="28"/>
          <w:szCs w:val="28"/>
        </w:rPr>
        <w:t>Апшеронского района</w:t>
      </w:r>
      <w:r w:rsidR="00971786" w:rsidRPr="00EB24A8">
        <w:rPr>
          <w:sz w:val="28"/>
          <w:szCs w:val="28"/>
        </w:rPr>
        <w:t xml:space="preserve">» </w:t>
      </w:r>
    </w:p>
    <w:p w:rsidR="00971786" w:rsidRDefault="00971786" w:rsidP="00F32574">
      <w:pPr>
        <w:keepNext/>
        <w:ind w:firstLine="567"/>
        <w:jc w:val="center"/>
        <w:rPr>
          <w:sz w:val="28"/>
          <w:szCs w:val="28"/>
        </w:rPr>
      </w:pPr>
      <w:r w:rsidRPr="00EB24A8">
        <w:rPr>
          <w:sz w:val="28"/>
          <w:szCs w:val="28"/>
        </w:rPr>
        <w:t>на 2018 - 2022 годы</w:t>
      </w:r>
    </w:p>
    <w:p w:rsidR="00EB24A8" w:rsidRDefault="00EB24A8" w:rsidP="00F32574">
      <w:pPr>
        <w:keepNext/>
        <w:ind w:firstLine="567"/>
        <w:jc w:val="center"/>
        <w:rPr>
          <w:sz w:val="28"/>
          <w:szCs w:val="28"/>
        </w:rPr>
      </w:pPr>
    </w:p>
    <w:p w:rsidR="00EB24A8" w:rsidRDefault="00EB24A8" w:rsidP="00F32574">
      <w:pPr>
        <w:keepNext/>
        <w:ind w:firstLine="567"/>
        <w:jc w:val="center"/>
        <w:rPr>
          <w:b/>
          <w:sz w:val="28"/>
          <w:szCs w:val="28"/>
        </w:rPr>
      </w:pPr>
    </w:p>
    <w:p w:rsidR="0091396B" w:rsidRPr="00D32771" w:rsidRDefault="008065A1" w:rsidP="00F32574">
      <w:pPr>
        <w:shd w:val="clear" w:color="auto" w:fill="FFFFFF"/>
        <w:spacing w:line="254" w:lineRule="exact"/>
        <w:ind w:firstLine="567"/>
        <w:jc w:val="both"/>
        <w:rPr>
          <w:color w:val="000000"/>
          <w:sz w:val="28"/>
          <w:szCs w:val="28"/>
        </w:rPr>
      </w:pPr>
      <w:r w:rsidRPr="004D62F7">
        <w:rPr>
          <w:color w:val="000000"/>
          <w:spacing w:val="5"/>
          <w:sz w:val="28"/>
          <w:szCs w:val="28"/>
          <w:u w:val="single"/>
        </w:rPr>
        <w:t>пгт Нефтегорск</w:t>
      </w:r>
      <w:r>
        <w:rPr>
          <w:color w:val="000000"/>
          <w:spacing w:val="5"/>
          <w:sz w:val="28"/>
          <w:szCs w:val="28"/>
        </w:rPr>
        <w:t xml:space="preserve">                               </w:t>
      </w:r>
      <w:r w:rsidR="00F32574">
        <w:rPr>
          <w:color w:val="000000"/>
          <w:sz w:val="28"/>
          <w:szCs w:val="28"/>
        </w:rPr>
        <w:t xml:space="preserve">            </w:t>
      </w:r>
      <w:r w:rsidR="00CD3756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</w:t>
      </w:r>
      <w:r w:rsidR="00CD3756" w:rsidRPr="004D62F7">
        <w:rPr>
          <w:color w:val="000000"/>
          <w:sz w:val="28"/>
          <w:szCs w:val="28"/>
          <w:u w:val="single"/>
        </w:rPr>
        <w:t>29</w:t>
      </w:r>
      <w:r w:rsidR="0091396B" w:rsidRPr="004D62F7">
        <w:rPr>
          <w:color w:val="000000"/>
          <w:sz w:val="28"/>
          <w:szCs w:val="28"/>
          <w:u w:val="single"/>
        </w:rPr>
        <w:t xml:space="preserve"> </w:t>
      </w:r>
      <w:r w:rsidR="00CD3756" w:rsidRPr="004D62F7">
        <w:rPr>
          <w:color w:val="000000"/>
          <w:sz w:val="28"/>
          <w:szCs w:val="28"/>
          <w:u w:val="single"/>
        </w:rPr>
        <w:t>сентября</w:t>
      </w:r>
      <w:r w:rsidR="0091396B" w:rsidRPr="004D62F7">
        <w:rPr>
          <w:color w:val="000000"/>
          <w:sz w:val="28"/>
          <w:szCs w:val="28"/>
          <w:u w:val="single"/>
        </w:rPr>
        <w:t xml:space="preserve"> 2017 года</w:t>
      </w:r>
    </w:p>
    <w:p w:rsidR="0091396B" w:rsidRDefault="0091396B" w:rsidP="00F32574">
      <w:pPr>
        <w:shd w:val="clear" w:color="auto" w:fill="FFFFFF"/>
        <w:spacing w:line="254" w:lineRule="exact"/>
        <w:ind w:firstLine="567"/>
        <w:jc w:val="both"/>
        <w:rPr>
          <w:color w:val="000000"/>
          <w:spacing w:val="-2"/>
          <w:sz w:val="28"/>
          <w:szCs w:val="28"/>
        </w:rPr>
      </w:pPr>
    </w:p>
    <w:p w:rsidR="00EB24A8" w:rsidRPr="00D32771" w:rsidRDefault="00EB24A8" w:rsidP="00F32574">
      <w:pPr>
        <w:shd w:val="clear" w:color="auto" w:fill="FFFFFF"/>
        <w:spacing w:line="254" w:lineRule="exact"/>
        <w:ind w:firstLine="567"/>
        <w:jc w:val="both"/>
        <w:rPr>
          <w:color w:val="000000"/>
          <w:spacing w:val="-2"/>
          <w:sz w:val="28"/>
          <w:szCs w:val="28"/>
        </w:rPr>
      </w:pPr>
    </w:p>
    <w:p w:rsidR="0091396B" w:rsidRPr="00D32771" w:rsidRDefault="00CD3756" w:rsidP="00F32574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91396B" w:rsidRPr="00D32771">
        <w:rPr>
          <w:color w:val="000000"/>
          <w:spacing w:val="-1"/>
          <w:sz w:val="28"/>
          <w:szCs w:val="28"/>
        </w:rPr>
        <w:t>есто проведения</w:t>
      </w:r>
      <w:r w:rsidR="008A6027" w:rsidRPr="00D32771">
        <w:rPr>
          <w:color w:val="000000"/>
          <w:spacing w:val="-1"/>
          <w:sz w:val="28"/>
          <w:szCs w:val="28"/>
        </w:rPr>
        <w:t xml:space="preserve"> общественных </w:t>
      </w:r>
      <w:r w:rsidR="00B13B21">
        <w:rPr>
          <w:color w:val="000000"/>
          <w:spacing w:val="-1"/>
          <w:sz w:val="28"/>
          <w:szCs w:val="28"/>
        </w:rPr>
        <w:t>обсуждений</w:t>
      </w:r>
      <w:r w:rsidR="0091396B" w:rsidRPr="00D32771"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пгт Нефтегорск,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2, в 14 ч. 00 мин.</w:t>
      </w:r>
    </w:p>
    <w:p w:rsidR="00D32771" w:rsidRDefault="00D32771" w:rsidP="00F3257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BD6862" w:rsidRPr="00D32771" w:rsidRDefault="00680610" w:rsidP="00F3257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муниципальной общественной комиссии</w:t>
      </w:r>
      <w:r w:rsidR="00D32771">
        <w:rPr>
          <w:b w:val="0"/>
          <w:sz w:val="28"/>
          <w:szCs w:val="28"/>
        </w:rPr>
        <w:t xml:space="preserve"> – </w:t>
      </w:r>
      <w:r w:rsidR="00F32574">
        <w:rPr>
          <w:b w:val="0"/>
          <w:sz w:val="28"/>
          <w:szCs w:val="28"/>
        </w:rPr>
        <w:t>И</w:t>
      </w:r>
      <w:r w:rsidR="00D32771">
        <w:rPr>
          <w:b w:val="0"/>
          <w:sz w:val="28"/>
          <w:szCs w:val="28"/>
        </w:rPr>
        <w:t>.</w:t>
      </w:r>
      <w:r w:rsidR="00F32574">
        <w:rPr>
          <w:b w:val="0"/>
          <w:sz w:val="28"/>
          <w:szCs w:val="28"/>
        </w:rPr>
        <w:t>В.Карагозян</w:t>
      </w:r>
    </w:p>
    <w:p w:rsidR="00D32771" w:rsidRDefault="00D32771" w:rsidP="00F3257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32771">
        <w:rPr>
          <w:b w:val="0"/>
          <w:sz w:val="28"/>
          <w:szCs w:val="28"/>
        </w:rPr>
        <w:t>Секретарь</w:t>
      </w:r>
      <w:r w:rsidR="00680610">
        <w:rPr>
          <w:b w:val="0"/>
          <w:sz w:val="28"/>
          <w:szCs w:val="28"/>
        </w:rPr>
        <w:t xml:space="preserve"> муниципальной общественной комиссии</w:t>
      </w:r>
      <w:r>
        <w:rPr>
          <w:b w:val="0"/>
          <w:sz w:val="28"/>
          <w:szCs w:val="28"/>
        </w:rPr>
        <w:t xml:space="preserve"> – </w:t>
      </w:r>
      <w:r w:rsidR="00F32574">
        <w:rPr>
          <w:b w:val="0"/>
          <w:sz w:val="28"/>
          <w:szCs w:val="28"/>
        </w:rPr>
        <w:t>А.А.Каспарян</w:t>
      </w:r>
    </w:p>
    <w:p w:rsidR="00D32771" w:rsidRPr="00D32771" w:rsidRDefault="00D32771" w:rsidP="00F32574">
      <w:pPr>
        <w:pStyle w:val="ConsPlusTitle"/>
        <w:widowControl/>
        <w:ind w:firstLine="567"/>
        <w:jc w:val="both"/>
        <w:rPr>
          <w:b w:val="0"/>
          <w:sz w:val="22"/>
          <w:szCs w:val="22"/>
        </w:rPr>
      </w:pPr>
      <w:r w:rsidRPr="00D32771">
        <w:rPr>
          <w:b w:val="0"/>
          <w:sz w:val="28"/>
          <w:szCs w:val="28"/>
        </w:rPr>
        <w:t xml:space="preserve">Присутствовали члены </w:t>
      </w:r>
      <w:r>
        <w:rPr>
          <w:b w:val="0"/>
          <w:sz w:val="28"/>
          <w:szCs w:val="28"/>
        </w:rPr>
        <w:t xml:space="preserve">муниципальной </w:t>
      </w:r>
      <w:r w:rsidRPr="00D32771">
        <w:rPr>
          <w:b w:val="0"/>
          <w:sz w:val="28"/>
          <w:szCs w:val="28"/>
        </w:rPr>
        <w:t>общественной комиссии по организации общественного обсуждения проекта</w:t>
      </w:r>
      <w:r w:rsidR="004D62F7">
        <w:rPr>
          <w:b w:val="0"/>
          <w:bCs w:val="0"/>
          <w:kern w:val="36"/>
          <w:sz w:val="28"/>
          <w:szCs w:val="28"/>
        </w:rPr>
        <w:t xml:space="preserve"> программы</w:t>
      </w:r>
      <w:r>
        <w:rPr>
          <w:b w:val="0"/>
          <w:bCs w:val="0"/>
          <w:kern w:val="36"/>
          <w:sz w:val="28"/>
          <w:szCs w:val="28"/>
        </w:rPr>
        <w:t xml:space="preserve"> </w:t>
      </w:r>
      <w:r w:rsidRPr="00D32771">
        <w:rPr>
          <w:b w:val="0"/>
          <w:bCs w:val="0"/>
          <w:kern w:val="36"/>
          <w:sz w:val="28"/>
          <w:szCs w:val="28"/>
        </w:rPr>
        <w:t>«</w:t>
      </w:r>
      <w:r w:rsidR="00C22D1B">
        <w:rPr>
          <w:b w:val="0"/>
          <w:bCs w:val="0"/>
          <w:snapToGrid w:val="0"/>
          <w:kern w:val="36"/>
          <w:sz w:val="28"/>
          <w:szCs w:val="28"/>
        </w:rPr>
        <w:t xml:space="preserve">Формирование комфортной </w:t>
      </w:r>
      <w:r w:rsidRPr="00D32771">
        <w:rPr>
          <w:b w:val="0"/>
          <w:bCs w:val="0"/>
          <w:snapToGrid w:val="0"/>
          <w:kern w:val="36"/>
          <w:sz w:val="28"/>
          <w:szCs w:val="28"/>
        </w:rPr>
        <w:t xml:space="preserve">городской среды </w:t>
      </w:r>
      <w:r w:rsidR="00F32574">
        <w:rPr>
          <w:b w:val="0"/>
          <w:color w:val="000000"/>
          <w:spacing w:val="1"/>
          <w:sz w:val="28"/>
          <w:szCs w:val="28"/>
        </w:rPr>
        <w:t>Нефтегорского</w:t>
      </w:r>
      <w:r w:rsidRPr="0056777F">
        <w:rPr>
          <w:b w:val="0"/>
          <w:color w:val="000000"/>
          <w:spacing w:val="1"/>
          <w:sz w:val="28"/>
          <w:szCs w:val="28"/>
        </w:rPr>
        <w:t xml:space="preserve"> </w:t>
      </w:r>
      <w:r w:rsidR="00F32574">
        <w:rPr>
          <w:b w:val="0"/>
          <w:color w:val="000000"/>
          <w:spacing w:val="1"/>
          <w:sz w:val="28"/>
          <w:szCs w:val="28"/>
        </w:rPr>
        <w:t>городского</w:t>
      </w:r>
      <w:r w:rsidRPr="0056777F">
        <w:rPr>
          <w:b w:val="0"/>
          <w:color w:val="000000"/>
          <w:spacing w:val="1"/>
          <w:sz w:val="28"/>
          <w:szCs w:val="28"/>
        </w:rPr>
        <w:t xml:space="preserve"> поселения</w:t>
      </w:r>
      <w:r w:rsidRPr="00C13E04">
        <w:rPr>
          <w:color w:val="000000"/>
          <w:spacing w:val="1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Апшеронского района</w:t>
      </w:r>
      <w:r w:rsidR="00680610">
        <w:rPr>
          <w:b w:val="0"/>
          <w:bCs w:val="0"/>
          <w:sz w:val="28"/>
          <w:szCs w:val="28"/>
        </w:rPr>
        <w:t>»</w:t>
      </w:r>
      <w:r w:rsidR="00680610">
        <w:rPr>
          <w:b w:val="0"/>
          <w:bCs w:val="0"/>
          <w:kern w:val="36"/>
          <w:sz w:val="28"/>
          <w:szCs w:val="28"/>
        </w:rPr>
        <w:t xml:space="preserve"> на 2018-2022</w:t>
      </w:r>
      <w:r w:rsidRPr="00D32771">
        <w:rPr>
          <w:b w:val="0"/>
          <w:bCs w:val="0"/>
          <w:kern w:val="36"/>
          <w:sz w:val="28"/>
          <w:szCs w:val="28"/>
        </w:rPr>
        <w:t xml:space="preserve"> годы»</w:t>
      </w:r>
      <w:r w:rsidR="004D62F7">
        <w:rPr>
          <w:b w:val="0"/>
          <w:sz w:val="28"/>
          <w:szCs w:val="28"/>
        </w:rPr>
        <w:t xml:space="preserve">, проведению </w:t>
      </w:r>
      <w:r w:rsidRPr="00D32771">
        <w:rPr>
          <w:b w:val="0"/>
          <w:sz w:val="28"/>
          <w:szCs w:val="28"/>
        </w:rPr>
        <w:t>оценки предложен</w:t>
      </w:r>
      <w:r w:rsidR="00C22D1B">
        <w:rPr>
          <w:b w:val="0"/>
          <w:sz w:val="28"/>
          <w:szCs w:val="28"/>
        </w:rPr>
        <w:t xml:space="preserve">ий заинтересованных лиц </w:t>
      </w:r>
      <w:r w:rsidRPr="00D32771">
        <w:rPr>
          <w:b w:val="0"/>
          <w:sz w:val="28"/>
          <w:szCs w:val="28"/>
        </w:rPr>
        <w:t>и осуществл</w:t>
      </w:r>
      <w:r w:rsidR="00C22D1B">
        <w:rPr>
          <w:b w:val="0"/>
          <w:sz w:val="28"/>
          <w:szCs w:val="28"/>
        </w:rPr>
        <w:t xml:space="preserve">ению </w:t>
      </w:r>
      <w:proofErr w:type="gramStart"/>
      <w:r w:rsidR="00C22D1B">
        <w:rPr>
          <w:b w:val="0"/>
          <w:sz w:val="28"/>
          <w:szCs w:val="28"/>
        </w:rPr>
        <w:t>контроля за</w:t>
      </w:r>
      <w:proofErr w:type="gramEnd"/>
      <w:r w:rsidR="00C22D1B">
        <w:rPr>
          <w:b w:val="0"/>
          <w:sz w:val="28"/>
          <w:szCs w:val="28"/>
        </w:rPr>
        <w:t xml:space="preserve"> реализацией </w:t>
      </w:r>
      <w:r w:rsidRPr="00D32771">
        <w:rPr>
          <w:b w:val="0"/>
          <w:sz w:val="28"/>
          <w:szCs w:val="28"/>
        </w:rPr>
        <w:t>указан</w:t>
      </w:r>
      <w:r w:rsidR="00C22D1B">
        <w:rPr>
          <w:b w:val="0"/>
          <w:sz w:val="28"/>
          <w:szCs w:val="28"/>
        </w:rPr>
        <w:t>ной муниципальной программы (</w:t>
      </w:r>
      <w:r w:rsidRPr="00D32771">
        <w:rPr>
          <w:b w:val="0"/>
          <w:sz w:val="28"/>
          <w:szCs w:val="28"/>
        </w:rPr>
        <w:t>далее</w:t>
      </w:r>
      <w:r w:rsidR="00C22D1B">
        <w:rPr>
          <w:b w:val="0"/>
          <w:sz w:val="28"/>
          <w:szCs w:val="28"/>
        </w:rPr>
        <w:t xml:space="preserve"> </w:t>
      </w:r>
      <w:r w:rsidRPr="00D32771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муниципальная о</w:t>
      </w:r>
      <w:r w:rsidRPr="00D32771">
        <w:rPr>
          <w:b w:val="0"/>
          <w:sz w:val="28"/>
          <w:szCs w:val="28"/>
        </w:rPr>
        <w:t>бщественная комиссия).</w:t>
      </w:r>
    </w:p>
    <w:p w:rsidR="00F32574" w:rsidRDefault="00F32574" w:rsidP="00F32574">
      <w:pPr>
        <w:ind w:firstLine="567"/>
        <w:jc w:val="both"/>
        <w:rPr>
          <w:sz w:val="28"/>
          <w:szCs w:val="28"/>
        </w:rPr>
      </w:pPr>
    </w:p>
    <w:p w:rsidR="00C82455" w:rsidRPr="00F95AD3" w:rsidRDefault="00965386" w:rsidP="00F32574">
      <w:pPr>
        <w:ind w:firstLine="567"/>
        <w:jc w:val="both"/>
        <w:rPr>
          <w:sz w:val="28"/>
          <w:szCs w:val="28"/>
          <w:u w:val="single"/>
        </w:rPr>
      </w:pPr>
      <w:r w:rsidRPr="00F95AD3">
        <w:rPr>
          <w:sz w:val="28"/>
          <w:szCs w:val="28"/>
        </w:rPr>
        <w:t xml:space="preserve">Информация о </w:t>
      </w:r>
      <w:r w:rsidR="00F32574">
        <w:rPr>
          <w:sz w:val="28"/>
          <w:szCs w:val="28"/>
        </w:rPr>
        <w:t>проведении</w:t>
      </w:r>
      <w:r w:rsidR="0064161A" w:rsidRPr="00F95AD3">
        <w:rPr>
          <w:sz w:val="28"/>
          <w:szCs w:val="28"/>
        </w:rPr>
        <w:t xml:space="preserve"> общественных обсуждений</w:t>
      </w:r>
      <w:r w:rsidRPr="00F95AD3">
        <w:rPr>
          <w:sz w:val="28"/>
          <w:szCs w:val="28"/>
        </w:rPr>
        <w:t xml:space="preserve"> размешена </w:t>
      </w:r>
      <w:r w:rsidR="00C82455" w:rsidRPr="00F95AD3">
        <w:rPr>
          <w:sz w:val="28"/>
          <w:szCs w:val="28"/>
        </w:rPr>
        <w:t xml:space="preserve">на официальном сайте администрации </w:t>
      </w:r>
      <w:r w:rsidR="00F32574">
        <w:rPr>
          <w:sz w:val="28"/>
          <w:szCs w:val="28"/>
        </w:rPr>
        <w:t>Нефтегорского городского</w:t>
      </w:r>
      <w:r w:rsidR="00D32771" w:rsidRPr="00F95AD3">
        <w:rPr>
          <w:sz w:val="28"/>
          <w:szCs w:val="28"/>
        </w:rPr>
        <w:t xml:space="preserve"> поселения Апшеронского района </w:t>
      </w:r>
      <w:r w:rsidR="00F32574" w:rsidRPr="00F32574">
        <w:rPr>
          <w:sz w:val="28"/>
          <w:szCs w:val="28"/>
        </w:rPr>
        <w:t>http://nf.apsheronsk-oms.ru/</w:t>
      </w:r>
      <w:r w:rsidR="00D32771" w:rsidRPr="00F95AD3">
        <w:rPr>
          <w:sz w:val="28"/>
          <w:szCs w:val="28"/>
        </w:rPr>
        <w:t xml:space="preserve"> (</w:t>
      </w:r>
      <w:r w:rsidR="00F32574" w:rsidRPr="00F32574">
        <w:rPr>
          <w:rStyle w:val="a3"/>
          <w:sz w:val="28"/>
          <w:szCs w:val="28"/>
        </w:rPr>
        <w:t>http://nf.apsheronsk-oms.ru/formirovanie-sovremennoy-gorodskoy-sredy-1.html</w:t>
      </w:r>
      <w:r w:rsidR="00D32771" w:rsidRPr="00F95AD3">
        <w:rPr>
          <w:sz w:val="28"/>
          <w:szCs w:val="28"/>
        </w:rPr>
        <w:t>).</w:t>
      </w:r>
      <w:r w:rsidR="00914637" w:rsidRPr="00F95AD3">
        <w:rPr>
          <w:sz w:val="28"/>
          <w:szCs w:val="28"/>
        </w:rPr>
        <w:t xml:space="preserve"> </w:t>
      </w:r>
    </w:p>
    <w:p w:rsidR="009B6396" w:rsidRPr="00F95AD3" w:rsidRDefault="009B6396" w:rsidP="00F32574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</w:p>
    <w:p w:rsidR="00203DEB" w:rsidRPr="00F95AD3" w:rsidRDefault="00203DEB" w:rsidP="00F32574">
      <w:pPr>
        <w:shd w:val="clear" w:color="auto" w:fill="FFFFFF"/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F95AD3">
        <w:rPr>
          <w:b/>
          <w:color w:val="000000"/>
          <w:spacing w:val="-1"/>
          <w:sz w:val="28"/>
          <w:szCs w:val="28"/>
        </w:rPr>
        <w:t>О</w:t>
      </w:r>
      <w:r w:rsidR="009B4D02" w:rsidRPr="00F95AD3">
        <w:rPr>
          <w:b/>
          <w:color w:val="000000"/>
          <w:spacing w:val="-1"/>
          <w:sz w:val="28"/>
          <w:szCs w:val="28"/>
        </w:rPr>
        <w:t>снование для проведения общественных обсуждений</w:t>
      </w:r>
      <w:r w:rsidRPr="00F95AD3">
        <w:rPr>
          <w:b/>
          <w:color w:val="000000"/>
          <w:spacing w:val="-1"/>
          <w:sz w:val="28"/>
          <w:szCs w:val="28"/>
        </w:rPr>
        <w:t>:</w:t>
      </w:r>
    </w:p>
    <w:p w:rsidR="00702358" w:rsidRPr="00F95AD3" w:rsidRDefault="00965386" w:rsidP="00F32574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proofErr w:type="gramStart"/>
      <w:r w:rsidRPr="00F95AD3">
        <w:rPr>
          <w:color w:val="000000"/>
          <w:spacing w:val="-1"/>
          <w:sz w:val="28"/>
          <w:szCs w:val="28"/>
        </w:rPr>
        <w:t xml:space="preserve">Постановление администрации </w:t>
      </w:r>
      <w:r w:rsidR="00F32574">
        <w:rPr>
          <w:color w:val="000000"/>
          <w:spacing w:val="-1"/>
          <w:sz w:val="28"/>
          <w:szCs w:val="28"/>
        </w:rPr>
        <w:t>Нефтегорского городского</w:t>
      </w:r>
      <w:r w:rsidR="00D32771" w:rsidRPr="00F95AD3">
        <w:rPr>
          <w:color w:val="000000"/>
          <w:spacing w:val="-1"/>
          <w:sz w:val="28"/>
          <w:szCs w:val="28"/>
        </w:rPr>
        <w:t xml:space="preserve"> поселения Апшеронского района</w:t>
      </w:r>
      <w:r w:rsidR="00EB743D" w:rsidRPr="00F95AD3">
        <w:rPr>
          <w:color w:val="000000"/>
          <w:spacing w:val="-1"/>
          <w:sz w:val="28"/>
          <w:szCs w:val="28"/>
        </w:rPr>
        <w:t xml:space="preserve"> от </w:t>
      </w:r>
      <w:r w:rsidR="00F32574">
        <w:rPr>
          <w:color w:val="000000"/>
          <w:spacing w:val="-1"/>
          <w:sz w:val="28"/>
          <w:szCs w:val="28"/>
        </w:rPr>
        <w:t>21</w:t>
      </w:r>
      <w:r w:rsidR="00BD6862" w:rsidRPr="00F95AD3">
        <w:rPr>
          <w:color w:val="000000"/>
          <w:spacing w:val="-1"/>
          <w:sz w:val="28"/>
          <w:szCs w:val="28"/>
        </w:rPr>
        <w:t xml:space="preserve"> </w:t>
      </w:r>
      <w:r w:rsidR="00F95AD3" w:rsidRPr="00F95AD3">
        <w:rPr>
          <w:color w:val="000000"/>
          <w:spacing w:val="-1"/>
          <w:sz w:val="28"/>
          <w:szCs w:val="28"/>
        </w:rPr>
        <w:t>августа 2017 года № 13</w:t>
      </w:r>
      <w:r w:rsidR="00F32574">
        <w:rPr>
          <w:color w:val="000000"/>
          <w:spacing w:val="-1"/>
          <w:sz w:val="28"/>
          <w:szCs w:val="28"/>
        </w:rPr>
        <w:t>3</w:t>
      </w:r>
      <w:r w:rsidRPr="00BD6862">
        <w:rPr>
          <w:color w:val="000000"/>
          <w:spacing w:val="-1"/>
          <w:sz w:val="22"/>
          <w:szCs w:val="22"/>
        </w:rPr>
        <w:t xml:space="preserve"> «</w:t>
      </w:r>
      <w:r w:rsidR="00F95AD3" w:rsidRPr="00F95AD3">
        <w:rPr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F32574">
        <w:rPr>
          <w:sz w:val="28"/>
          <w:szCs w:val="28"/>
        </w:rPr>
        <w:t>Нефтегорского городского</w:t>
      </w:r>
      <w:r w:rsidR="00F95AD3" w:rsidRPr="00F95AD3">
        <w:rPr>
          <w:sz w:val="28"/>
          <w:szCs w:val="28"/>
        </w:rPr>
        <w:t xml:space="preserve"> поселения Апшеронского района» на 2018-2022 годы, порядка предоставления, рассмотрения и оценки предложений заинтересованных лиц о включении дворовой территории в муниципальную программу  «Формирование современной городской среды </w:t>
      </w:r>
      <w:r w:rsidR="00F32574">
        <w:rPr>
          <w:sz w:val="28"/>
          <w:szCs w:val="28"/>
        </w:rPr>
        <w:t>Нефтегорского городского</w:t>
      </w:r>
      <w:r w:rsidR="00F95AD3" w:rsidRPr="00F95AD3">
        <w:rPr>
          <w:sz w:val="28"/>
          <w:szCs w:val="28"/>
        </w:rPr>
        <w:t xml:space="preserve"> поселения Апшеронского района» на 2018-2022</w:t>
      </w:r>
      <w:proofErr w:type="gramEnd"/>
      <w:r w:rsidR="00F95AD3" w:rsidRPr="00F95AD3">
        <w:rPr>
          <w:sz w:val="28"/>
          <w:szCs w:val="28"/>
        </w:rPr>
        <w:t xml:space="preserve"> годы</w:t>
      </w:r>
      <w:r w:rsidR="00F95AD3">
        <w:rPr>
          <w:sz w:val="28"/>
          <w:szCs w:val="28"/>
        </w:rPr>
        <w:t>»</w:t>
      </w:r>
    </w:p>
    <w:p w:rsidR="00F95AD3" w:rsidRDefault="00F95AD3" w:rsidP="00F32574">
      <w:pPr>
        <w:shd w:val="clear" w:color="auto" w:fill="FFFFFF"/>
        <w:ind w:firstLine="567"/>
        <w:jc w:val="center"/>
        <w:rPr>
          <w:b/>
          <w:color w:val="000000"/>
          <w:spacing w:val="-1"/>
          <w:sz w:val="22"/>
          <w:szCs w:val="22"/>
        </w:rPr>
      </w:pPr>
    </w:p>
    <w:p w:rsidR="00D51299" w:rsidRPr="00F95AD3" w:rsidRDefault="00D51299" w:rsidP="00F32574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F95AD3">
        <w:rPr>
          <w:b/>
          <w:color w:val="000000"/>
          <w:spacing w:val="-1"/>
          <w:sz w:val="28"/>
          <w:szCs w:val="28"/>
        </w:rPr>
        <w:t>Повестка дня:</w:t>
      </w:r>
    </w:p>
    <w:p w:rsidR="00D51299" w:rsidRPr="00F95AD3" w:rsidRDefault="00D51299" w:rsidP="00F32574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D51299" w:rsidRPr="00F95AD3" w:rsidRDefault="00D51299" w:rsidP="00F32574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F95AD3">
        <w:rPr>
          <w:sz w:val="28"/>
          <w:szCs w:val="28"/>
        </w:rPr>
        <w:t xml:space="preserve">1. </w:t>
      </w:r>
      <w:r w:rsidRPr="00F95AD3">
        <w:rPr>
          <w:color w:val="000000"/>
          <w:spacing w:val="-1"/>
          <w:sz w:val="28"/>
          <w:szCs w:val="28"/>
        </w:rPr>
        <w:t xml:space="preserve">Обсуждения проекта  муниципальной программы </w:t>
      </w:r>
      <w:r w:rsidR="00F95AD3" w:rsidRPr="00F95AD3">
        <w:rPr>
          <w:bCs/>
          <w:kern w:val="36"/>
          <w:sz w:val="28"/>
          <w:szCs w:val="28"/>
        </w:rPr>
        <w:t>«</w:t>
      </w:r>
      <w:r w:rsidR="00C22D1B">
        <w:rPr>
          <w:bCs/>
          <w:snapToGrid w:val="0"/>
          <w:kern w:val="36"/>
          <w:sz w:val="28"/>
          <w:szCs w:val="28"/>
        </w:rPr>
        <w:t xml:space="preserve">Формирование комфортной </w:t>
      </w:r>
      <w:r w:rsidR="00F95AD3" w:rsidRPr="00F95AD3">
        <w:rPr>
          <w:bCs/>
          <w:snapToGrid w:val="0"/>
          <w:kern w:val="36"/>
          <w:sz w:val="28"/>
          <w:szCs w:val="28"/>
        </w:rPr>
        <w:t xml:space="preserve">городской среды </w:t>
      </w:r>
      <w:r w:rsidR="00F32574">
        <w:rPr>
          <w:color w:val="000000"/>
          <w:spacing w:val="1"/>
          <w:sz w:val="28"/>
          <w:szCs w:val="28"/>
        </w:rPr>
        <w:t>Нефтегорского городского</w:t>
      </w:r>
      <w:r w:rsidR="00F95AD3" w:rsidRPr="00F95AD3">
        <w:rPr>
          <w:color w:val="000000"/>
          <w:spacing w:val="1"/>
          <w:sz w:val="28"/>
          <w:szCs w:val="28"/>
        </w:rPr>
        <w:t xml:space="preserve"> поселения </w:t>
      </w:r>
      <w:r w:rsidR="00F95AD3" w:rsidRPr="00F95AD3">
        <w:rPr>
          <w:bCs/>
          <w:sz w:val="28"/>
          <w:szCs w:val="28"/>
        </w:rPr>
        <w:t>Апшеронского района</w:t>
      </w:r>
      <w:r w:rsidR="00C22D1B">
        <w:rPr>
          <w:bCs/>
          <w:kern w:val="36"/>
          <w:sz w:val="28"/>
          <w:szCs w:val="28"/>
        </w:rPr>
        <w:t xml:space="preserve">» на 2018-2022 </w:t>
      </w:r>
      <w:r w:rsidR="00F95AD3" w:rsidRPr="00F95AD3">
        <w:rPr>
          <w:bCs/>
          <w:kern w:val="36"/>
          <w:sz w:val="28"/>
          <w:szCs w:val="28"/>
        </w:rPr>
        <w:t>годы»</w:t>
      </w:r>
    </w:p>
    <w:p w:rsidR="00452C9C" w:rsidRPr="00F95AD3" w:rsidRDefault="00D2097D" w:rsidP="00F3257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95AD3">
        <w:rPr>
          <w:b/>
          <w:sz w:val="28"/>
          <w:szCs w:val="28"/>
        </w:rPr>
        <w:t>Слушали:</w:t>
      </w:r>
    </w:p>
    <w:p w:rsidR="00452C9C" w:rsidRPr="00F95AD3" w:rsidRDefault="008A6027" w:rsidP="00F32574">
      <w:pPr>
        <w:shd w:val="clear" w:color="auto" w:fill="FFFFFF"/>
        <w:ind w:firstLine="567"/>
        <w:jc w:val="both"/>
        <w:rPr>
          <w:sz w:val="28"/>
          <w:szCs w:val="28"/>
        </w:rPr>
      </w:pPr>
      <w:r w:rsidRPr="00F95AD3">
        <w:rPr>
          <w:sz w:val="28"/>
          <w:szCs w:val="28"/>
        </w:rPr>
        <w:t xml:space="preserve">Общественные </w:t>
      </w:r>
      <w:r w:rsidR="00F95AD3" w:rsidRPr="00F95AD3">
        <w:rPr>
          <w:sz w:val="28"/>
          <w:szCs w:val="28"/>
        </w:rPr>
        <w:t>обсуждения</w:t>
      </w:r>
      <w:r w:rsidRPr="00F95AD3">
        <w:rPr>
          <w:sz w:val="28"/>
          <w:szCs w:val="28"/>
        </w:rPr>
        <w:t xml:space="preserve"> </w:t>
      </w:r>
      <w:r w:rsidR="00D2097D" w:rsidRPr="00F95AD3">
        <w:rPr>
          <w:sz w:val="28"/>
          <w:szCs w:val="28"/>
        </w:rPr>
        <w:t>открыл</w:t>
      </w:r>
      <w:r w:rsidR="00DE4B20" w:rsidRPr="00F95AD3">
        <w:rPr>
          <w:sz w:val="28"/>
          <w:szCs w:val="28"/>
        </w:rPr>
        <w:t xml:space="preserve"> </w:t>
      </w:r>
      <w:r w:rsidR="004D62F7">
        <w:rPr>
          <w:sz w:val="28"/>
          <w:szCs w:val="28"/>
        </w:rPr>
        <w:t>в</w:t>
      </w:r>
      <w:r w:rsidR="004D62F7" w:rsidRPr="001713B2">
        <w:rPr>
          <w:sz w:val="28"/>
          <w:szCs w:val="28"/>
        </w:rPr>
        <w:t>едущий специалист по вопросам ЖКХ администрации Нефтегорского городского поселения Апшеронского района</w:t>
      </w:r>
      <w:r w:rsidR="00136303" w:rsidRPr="00F95AD3">
        <w:rPr>
          <w:sz w:val="28"/>
          <w:szCs w:val="28"/>
        </w:rPr>
        <w:t>, довел до присутс</w:t>
      </w:r>
      <w:r w:rsidR="00914637" w:rsidRPr="00F95AD3">
        <w:rPr>
          <w:sz w:val="28"/>
          <w:szCs w:val="28"/>
        </w:rPr>
        <w:t xml:space="preserve">твующих повестку дня и ознакомил с </w:t>
      </w:r>
      <w:proofErr w:type="gramStart"/>
      <w:r w:rsidR="00914637" w:rsidRPr="00F95AD3">
        <w:rPr>
          <w:sz w:val="28"/>
          <w:szCs w:val="28"/>
        </w:rPr>
        <w:t>проектом</w:t>
      </w:r>
      <w:proofErr w:type="gramEnd"/>
      <w:r w:rsidR="00914637" w:rsidRPr="00F95AD3">
        <w:rPr>
          <w:sz w:val="28"/>
          <w:szCs w:val="28"/>
        </w:rPr>
        <w:t xml:space="preserve"> </w:t>
      </w:r>
      <w:r w:rsidR="00914637" w:rsidRPr="00F95AD3">
        <w:rPr>
          <w:sz w:val="28"/>
          <w:szCs w:val="28"/>
        </w:rPr>
        <w:lastRenderedPageBreak/>
        <w:t>представ</w:t>
      </w:r>
      <w:r w:rsidR="009446DA" w:rsidRPr="00F95AD3">
        <w:rPr>
          <w:sz w:val="28"/>
          <w:szCs w:val="28"/>
        </w:rPr>
        <w:t>ленной к обсуждению муниципальной программы</w:t>
      </w:r>
      <w:r w:rsidR="00914637" w:rsidRPr="00F95AD3">
        <w:rPr>
          <w:sz w:val="28"/>
          <w:szCs w:val="28"/>
        </w:rPr>
        <w:t>,</w:t>
      </w:r>
      <w:r w:rsidR="003639C9" w:rsidRPr="00F95AD3">
        <w:rPr>
          <w:sz w:val="28"/>
          <w:szCs w:val="28"/>
        </w:rPr>
        <w:t xml:space="preserve"> </w:t>
      </w:r>
      <w:r w:rsidR="00CF0A9B" w:rsidRPr="00F95AD3">
        <w:rPr>
          <w:sz w:val="28"/>
          <w:szCs w:val="28"/>
        </w:rPr>
        <w:t>предложил</w:t>
      </w:r>
      <w:r w:rsidR="008F195F" w:rsidRPr="00F95AD3">
        <w:rPr>
          <w:sz w:val="28"/>
          <w:szCs w:val="28"/>
        </w:rPr>
        <w:t xml:space="preserve"> участникам</w:t>
      </w:r>
      <w:r w:rsidR="00B132CB" w:rsidRPr="00F95AD3">
        <w:rPr>
          <w:sz w:val="28"/>
          <w:szCs w:val="28"/>
        </w:rPr>
        <w:t xml:space="preserve"> слушаний</w:t>
      </w:r>
      <w:r w:rsidR="008F195F" w:rsidRPr="00F95AD3">
        <w:rPr>
          <w:sz w:val="28"/>
          <w:szCs w:val="28"/>
        </w:rPr>
        <w:t xml:space="preserve"> </w:t>
      </w:r>
      <w:r w:rsidR="00B132CB" w:rsidRPr="00F95AD3">
        <w:rPr>
          <w:sz w:val="28"/>
          <w:szCs w:val="28"/>
        </w:rPr>
        <w:t xml:space="preserve">задавать вопросы и </w:t>
      </w:r>
      <w:r w:rsidR="007C126E" w:rsidRPr="00F95AD3">
        <w:rPr>
          <w:sz w:val="28"/>
          <w:szCs w:val="28"/>
        </w:rPr>
        <w:t>высказывать предложения</w:t>
      </w:r>
      <w:r w:rsidR="00B132CB" w:rsidRPr="00F95AD3">
        <w:rPr>
          <w:sz w:val="28"/>
          <w:szCs w:val="28"/>
        </w:rPr>
        <w:t xml:space="preserve"> по проекту</w:t>
      </w:r>
      <w:r w:rsidR="007C126E" w:rsidRPr="00F95AD3">
        <w:rPr>
          <w:sz w:val="28"/>
          <w:szCs w:val="28"/>
        </w:rPr>
        <w:t>.</w:t>
      </w:r>
    </w:p>
    <w:p w:rsidR="00914637" w:rsidRPr="00F95AD3" w:rsidRDefault="00914637" w:rsidP="00F3257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95AD3">
        <w:rPr>
          <w:b/>
          <w:sz w:val="28"/>
          <w:szCs w:val="28"/>
        </w:rPr>
        <w:t xml:space="preserve">Выступили: </w:t>
      </w:r>
      <w:r w:rsidRPr="00F95AD3">
        <w:rPr>
          <w:sz w:val="28"/>
          <w:szCs w:val="28"/>
        </w:rPr>
        <w:t>все присутствующие участники обсуждения</w:t>
      </w:r>
      <w:r w:rsidR="00C22D1B">
        <w:rPr>
          <w:sz w:val="28"/>
          <w:szCs w:val="28"/>
        </w:rPr>
        <w:t>.</w:t>
      </w:r>
    </w:p>
    <w:p w:rsidR="00F95AD3" w:rsidRDefault="00C22D1B" w:rsidP="00F32574">
      <w:pPr>
        <w:pStyle w:val="a4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5AD3">
        <w:rPr>
          <w:rFonts w:ascii="Times New Roman" w:hAnsi="Times New Roman"/>
          <w:sz w:val="28"/>
          <w:szCs w:val="28"/>
        </w:rPr>
        <w:t>ходе обсуждения проекта пр</w:t>
      </w:r>
      <w:r>
        <w:rPr>
          <w:rFonts w:ascii="Times New Roman" w:hAnsi="Times New Roman"/>
          <w:sz w:val="28"/>
          <w:szCs w:val="28"/>
        </w:rPr>
        <w:t xml:space="preserve">ограммы присутствующими заданы </w:t>
      </w:r>
      <w:r w:rsidR="00F95AD3">
        <w:rPr>
          <w:rFonts w:ascii="Times New Roman" w:hAnsi="Times New Roman"/>
          <w:sz w:val="28"/>
          <w:szCs w:val="28"/>
        </w:rPr>
        <w:t xml:space="preserve">уточняющие вопросы, на которые в оперативном порядке даны  исчерпывающие ответы. </w:t>
      </w:r>
    </w:p>
    <w:p w:rsidR="00F95AD3" w:rsidRPr="00BD6862" w:rsidRDefault="00F95AD3" w:rsidP="00F32574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</w:p>
    <w:p w:rsidR="00F42C4F" w:rsidRPr="00F95AD3" w:rsidRDefault="00C82455" w:rsidP="00F32574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95AD3">
        <w:rPr>
          <w:b/>
          <w:sz w:val="28"/>
          <w:szCs w:val="28"/>
        </w:rPr>
        <w:t>Ре</w:t>
      </w:r>
      <w:r w:rsidR="008A6027" w:rsidRPr="00F95AD3">
        <w:rPr>
          <w:b/>
          <w:sz w:val="28"/>
          <w:szCs w:val="28"/>
        </w:rPr>
        <w:t xml:space="preserve">зультаты общественных </w:t>
      </w:r>
      <w:r w:rsidR="00F95AD3">
        <w:rPr>
          <w:b/>
          <w:sz w:val="28"/>
          <w:szCs w:val="28"/>
        </w:rPr>
        <w:t>обсуждений</w:t>
      </w:r>
      <w:r w:rsidR="00816233" w:rsidRPr="00F95AD3">
        <w:rPr>
          <w:b/>
          <w:sz w:val="28"/>
          <w:szCs w:val="28"/>
        </w:rPr>
        <w:t>:</w:t>
      </w:r>
    </w:p>
    <w:p w:rsidR="008B77EB" w:rsidRPr="00F95AD3" w:rsidRDefault="00C82455" w:rsidP="00F32574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F95AD3">
        <w:rPr>
          <w:sz w:val="28"/>
          <w:szCs w:val="28"/>
        </w:rPr>
        <w:t xml:space="preserve">1. Общественные </w:t>
      </w:r>
      <w:r w:rsidR="008C030F" w:rsidRPr="00F95AD3">
        <w:rPr>
          <w:sz w:val="28"/>
          <w:szCs w:val="28"/>
        </w:rPr>
        <w:t>обсуждени</w:t>
      </w:r>
      <w:r w:rsidRPr="00F95AD3">
        <w:rPr>
          <w:sz w:val="28"/>
          <w:szCs w:val="28"/>
        </w:rPr>
        <w:t>я</w:t>
      </w:r>
      <w:r w:rsidR="004578CA" w:rsidRPr="00F95AD3">
        <w:rPr>
          <w:sz w:val="28"/>
          <w:szCs w:val="28"/>
        </w:rPr>
        <w:t xml:space="preserve"> </w:t>
      </w:r>
      <w:r w:rsidR="008C030F" w:rsidRPr="00F95AD3">
        <w:rPr>
          <w:sz w:val="28"/>
          <w:szCs w:val="28"/>
        </w:rPr>
        <w:t>проекта</w:t>
      </w:r>
      <w:r w:rsidR="009446DA" w:rsidRPr="00F95AD3">
        <w:rPr>
          <w:color w:val="000000"/>
          <w:spacing w:val="-1"/>
          <w:sz w:val="28"/>
          <w:szCs w:val="28"/>
        </w:rPr>
        <w:t xml:space="preserve"> муниципальной </w:t>
      </w:r>
      <w:r w:rsidR="00F95AD3" w:rsidRPr="00F95AD3">
        <w:rPr>
          <w:color w:val="000000"/>
          <w:spacing w:val="-1"/>
          <w:sz w:val="28"/>
          <w:szCs w:val="28"/>
        </w:rPr>
        <w:t xml:space="preserve">программы </w:t>
      </w:r>
      <w:r w:rsidR="00F95AD3" w:rsidRPr="00F95AD3">
        <w:rPr>
          <w:bCs/>
          <w:kern w:val="36"/>
          <w:sz w:val="28"/>
          <w:szCs w:val="28"/>
        </w:rPr>
        <w:t>«</w:t>
      </w:r>
      <w:r w:rsidR="00C22D1B">
        <w:rPr>
          <w:bCs/>
          <w:snapToGrid w:val="0"/>
          <w:kern w:val="36"/>
          <w:sz w:val="28"/>
          <w:szCs w:val="28"/>
        </w:rPr>
        <w:t xml:space="preserve">Формирование комфортной </w:t>
      </w:r>
      <w:r w:rsidR="00F95AD3" w:rsidRPr="00F95AD3">
        <w:rPr>
          <w:bCs/>
          <w:snapToGrid w:val="0"/>
          <w:kern w:val="36"/>
          <w:sz w:val="28"/>
          <w:szCs w:val="28"/>
        </w:rPr>
        <w:t xml:space="preserve">городской среды </w:t>
      </w:r>
      <w:r w:rsidR="004D62F7">
        <w:rPr>
          <w:color w:val="000000"/>
          <w:spacing w:val="1"/>
          <w:sz w:val="28"/>
          <w:szCs w:val="28"/>
        </w:rPr>
        <w:t>Нефтегорского городского</w:t>
      </w:r>
      <w:r w:rsidR="00F95AD3" w:rsidRPr="00F95AD3">
        <w:rPr>
          <w:color w:val="000000"/>
          <w:spacing w:val="1"/>
          <w:sz w:val="28"/>
          <w:szCs w:val="28"/>
        </w:rPr>
        <w:t xml:space="preserve"> поселения </w:t>
      </w:r>
      <w:r w:rsidR="00F95AD3" w:rsidRPr="00F95AD3">
        <w:rPr>
          <w:bCs/>
          <w:sz w:val="28"/>
          <w:szCs w:val="28"/>
        </w:rPr>
        <w:t>Апшеронского района</w:t>
      </w:r>
      <w:r w:rsidR="00C22D1B">
        <w:rPr>
          <w:bCs/>
          <w:kern w:val="36"/>
          <w:sz w:val="28"/>
          <w:szCs w:val="28"/>
        </w:rPr>
        <w:t xml:space="preserve">» на 2018-2022 </w:t>
      </w:r>
      <w:r w:rsidR="00F95AD3" w:rsidRPr="00F95AD3">
        <w:rPr>
          <w:bCs/>
          <w:kern w:val="36"/>
          <w:sz w:val="28"/>
          <w:szCs w:val="28"/>
        </w:rPr>
        <w:t>годы»</w:t>
      </w:r>
      <w:r w:rsidR="008C030F" w:rsidRPr="00F95AD3">
        <w:rPr>
          <w:sz w:val="28"/>
          <w:szCs w:val="28"/>
        </w:rPr>
        <w:t xml:space="preserve"> </w:t>
      </w:r>
      <w:r w:rsidR="005C5094" w:rsidRPr="00F95AD3">
        <w:rPr>
          <w:sz w:val="28"/>
          <w:szCs w:val="28"/>
        </w:rPr>
        <w:t>п</w:t>
      </w:r>
      <w:r w:rsidR="00877DD2" w:rsidRPr="00F95AD3">
        <w:rPr>
          <w:sz w:val="28"/>
          <w:szCs w:val="28"/>
        </w:rPr>
        <w:t>ризнать состоявшимися.</w:t>
      </w:r>
    </w:p>
    <w:p w:rsidR="00DE2F5A" w:rsidRPr="00F95AD3" w:rsidRDefault="00F95AD3" w:rsidP="00F32574">
      <w:pPr>
        <w:widowControl/>
        <w:tabs>
          <w:tab w:val="left" w:pos="3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F95AD3">
        <w:rPr>
          <w:sz w:val="28"/>
          <w:szCs w:val="28"/>
        </w:rPr>
        <w:t>2.</w:t>
      </w:r>
      <w:r w:rsidR="00DE2F5A" w:rsidRPr="00F95AD3">
        <w:rPr>
          <w:sz w:val="28"/>
          <w:szCs w:val="28"/>
        </w:rPr>
        <w:t xml:space="preserve">Подготовить заключение </w:t>
      </w:r>
      <w:r w:rsidR="00C82455" w:rsidRPr="00F95AD3">
        <w:rPr>
          <w:sz w:val="28"/>
          <w:szCs w:val="28"/>
        </w:rPr>
        <w:t>о результатах общественных обсуждений</w:t>
      </w:r>
      <w:r w:rsidR="00567F99" w:rsidRPr="00F95AD3">
        <w:rPr>
          <w:sz w:val="28"/>
          <w:szCs w:val="28"/>
        </w:rPr>
        <w:t>.</w:t>
      </w:r>
      <w:r w:rsidR="00C82455" w:rsidRPr="00F95AD3">
        <w:rPr>
          <w:sz w:val="28"/>
          <w:szCs w:val="28"/>
        </w:rPr>
        <w:t xml:space="preserve"> </w:t>
      </w:r>
    </w:p>
    <w:p w:rsidR="00C82455" w:rsidRPr="001D76C7" w:rsidRDefault="00F95AD3" w:rsidP="00F32574">
      <w:pPr>
        <w:widowControl/>
        <w:tabs>
          <w:tab w:val="left" w:pos="3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1D76C7">
        <w:rPr>
          <w:sz w:val="28"/>
          <w:szCs w:val="28"/>
        </w:rPr>
        <w:t>3.</w:t>
      </w:r>
      <w:r w:rsidR="001D76C7">
        <w:rPr>
          <w:sz w:val="28"/>
          <w:szCs w:val="28"/>
        </w:rPr>
        <w:t>З</w:t>
      </w:r>
      <w:r w:rsidR="00C82455" w:rsidRPr="001D76C7">
        <w:rPr>
          <w:sz w:val="28"/>
          <w:szCs w:val="28"/>
        </w:rPr>
        <w:t>аключение по результатам</w:t>
      </w:r>
      <w:r w:rsidR="008A6027" w:rsidRPr="001D76C7">
        <w:rPr>
          <w:sz w:val="28"/>
          <w:szCs w:val="28"/>
        </w:rPr>
        <w:t xml:space="preserve"> заседания общественных </w:t>
      </w:r>
      <w:r w:rsidR="001D76C7" w:rsidRPr="00F95AD3">
        <w:rPr>
          <w:sz w:val="28"/>
          <w:szCs w:val="28"/>
        </w:rPr>
        <w:t>обсуждений</w:t>
      </w:r>
      <w:r w:rsidR="00C82455" w:rsidRPr="001D76C7">
        <w:rPr>
          <w:sz w:val="28"/>
          <w:szCs w:val="28"/>
        </w:rPr>
        <w:t xml:space="preserve"> </w:t>
      </w:r>
      <w:r w:rsidR="00877DD2" w:rsidRPr="001D76C7">
        <w:rPr>
          <w:sz w:val="28"/>
          <w:szCs w:val="28"/>
        </w:rPr>
        <w:t xml:space="preserve">направить главе </w:t>
      </w:r>
      <w:r w:rsidR="004D62F7">
        <w:rPr>
          <w:sz w:val="28"/>
          <w:szCs w:val="28"/>
        </w:rPr>
        <w:t>Нефтегорского городского</w:t>
      </w:r>
      <w:r w:rsidR="001D76C7">
        <w:rPr>
          <w:sz w:val="28"/>
          <w:szCs w:val="28"/>
        </w:rPr>
        <w:t xml:space="preserve"> поселения Апшеронского района</w:t>
      </w:r>
      <w:r w:rsidR="00877DD2" w:rsidRPr="001D76C7">
        <w:rPr>
          <w:sz w:val="28"/>
          <w:szCs w:val="28"/>
        </w:rPr>
        <w:t xml:space="preserve"> на </w:t>
      </w:r>
      <w:r w:rsidR="00C82455" w:rsidRPr="001D76C7">
        <w:rPr>
          <w:sz w:val="28"/>
          <w:szCs w:val="28"/>
        </w:rPr>
        <w:t>рассмотрение и принятия решения.</w:t>
      </w:r>
    </w:p>
    <w:p w:rsidR="008B77EB" w:rsidRPr="001D76C7" w:rsidRDefault="008B77EB" w:rsidP="00F32574">
      <w:pPr>
        <w:widowControl/>
        <w:autoSpaceDE/>
        <w:autoSpaceDN/>
        <w:adjustRightInd/>
        <w:ind w:left="360" w:firstLine="567"/>
        <w:jc w:val="both"/>
        <w:rPr>
          <w:sz w:val="28"/>
          <w:szCs w:val="28"/>
        </w:rPr>
      </w:pPr>
    </w:p>
    <w:p w:rsidR="008B77EB" w:rsidRPr="001D76C7" w:rsidRDefault="001D76C7" w:rsidP="00F32574">
      <w:pPr>
        <w:ind w:firstLine="567"/>
        <w:jc w:val="both"/>
        <w:rPr>
          <w:sz w:val="28"/>
          <w:szCs w:val="28"/>
        </w:rPr>
      </w:pPr>
      <w:r w:rsidRPr="001D76C7">
        <w:rPr>
          <w:sz w:val="28"/>
          <w:szCs w:val="28"/>
        </w:rPr>
        <w:t>Заключение</w:t>
      </w:r>
      <w:r w:rsidR="008A6027" w:rsidRPr="001D76C7">
        <w:rPr>
          <w:sz w:val="28"/>
          <w:szCs w:val="28"/>
        </w:rPr>
        <w:t xml:space="preserve"> общественных </w:t>
      </w:r>
      <w:r w:rsidRPr="001D76C7">
        <w:rPr>
          <w:sz w:val="28"/>
          <w:szCs w:val="28"/>
        </w:rPr>
        <w:t>обсуждений</w:t>
      </w:r>
      <w:r w:rsidR="008B77EB" w:rsidRPr="001D76C7">
        <w:rPr>
          <w:sz w:val="28"/>
          <w:szCs w:val="28"/>
        </w:rPr>
        <w:t xml:space="preserve"> </w:t>
      </w:r>
      <w:r w:rsidRPr="001D76C7">
        <w:rPr>
          <w:sz w:val="28"/>
          <w:szCs w:val="28"/>
        </w:rPr>
        <w:t>по</w:t>
      </w:r>
      <w:r>
        <w:rPr>
          <w:sz w:val="22"/>
          <w:szCs w:val="22"/>
        </w:rPr>
        <w:t xml:space="preserve"> </w:t>
      </w:r>
      <w:r w:rsidRPr="00F95AD3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95AD3">
        <w:rPr>
          <w:color w:val="000000"/>
          <w:spacing w:val="-1"/>
          <w:sz w:val="28"/>
          <w:szCs w:val="28"/>
        </w:rPr>
        <w:t xml:space="preserve"> муниципальной программы </w:t>
      </w:r>
      <w:r w:rsidRPr="00F95AD3">
        <w:rPr>
          <w:bCs/>
          <w:kern w:val="36"/>
          <w:sz w:val="28"/>
          <w:szCs w:val="28"/>
        </w:rPr>
        <w:t>«</w:t>
      </w:r>
      <w:r w:rsidRPr="00F95AD3">
        <w:rPr>
          <w:bCs/>
          <w:snapToGrid w:val="0"/>
          <w:kern w:val="36"/>
          <w:sz w:val="28"/>
          <w:szCs w:val="28"/>
        </w:rPr>
        <w:t>Формирован</w:t>
      </w:r>
      <w:r w:rsidR="004D62F7">
        <w:rPr>
          <w:bCs/>
          <w:snapToGrid w:val="0"/>
          <w:kern w:val="36"/>
          <w:sz w:val="28"/>
          <w:szCs w:val="28"/>
        </w:rPr>
        <w:t>ие  комфортной  городской среды</w:t>
      </w:r>
      <w:r w:rsidRPr="00F95AD3">
        <w:rPr>
          <w:bCs/>
          <w:snapToGrid w:val="0"/>
          <w:kern w:val="36"/>
          <w:sz w:val="28"/>
          <w:szCs w:val="28"/>
        </w:rPr>
        <w:t xml:space="preserve"> </w:t>
      </w:r>
      <w:r w:rsidR="004D62F7">
        <w:rPr>
          <w:color w:val="000000"/>
          <w:spacing w:val="1"/>
          <w:sz w:val="28"/>
          <w:szCs w:val="28"/>
        </w:rPr>
        <w:t>Нефтегорского городского</w:t>
      </w:r>
      <w:r w:rsidRPr="00F95AD3">
        <w:rPr>
          <w:color w:val="000000"/>
          <w:spacing w:val="1"/>
          <w:sz w:val="28"/>
          <w:szCs w:val="28"/>
        </w:rPr>
        <w:t xml:space="preserve"> поселения </w:t>
      </w:r>
      <w:r w:rsidRPr="00F95AD3">
        <w:rPr>
          <w:bCs/>
          <w:sz w:val="28"/>
          <w:szCs w:val="28"/>
        </w:rPr>
        <w:t>Апшеронского района</w:t>
      </w:r>
      <w:r w:rsidRPr="00F95AD3">
        <w:rPr>
          <w:bCs/>
          <w:kern w:val="36"/>
          <w:sz w:val="28"/>
          <w:szCs w:val="28"/>
        </w:rPr>
        <w:t xml:space="preserve">» на </w:t>
      </w:r>
      <w:r w:rsidR="004D62F7">
        <w:rPr>
          <w:bCs/>
          <w:kern w:val="36"/>
          <w:sz w:val="28"/>
          <w:szCs w:val="28"/>
        </w:rPr>
        <w:t xml:space="preserve">2018-2022 </w:t>
      </w:r>
      <w:r w:rsidRPr="00F95AD3">
        <w:rPr>
          <w:bCs/>
          <w:kern w:val="36"/>
          <w:sz w:val="28"/>
          <w:szCs w:val="28"/>
        </w:rPr>
        <w:t>годы»</w:t>
      </w:r>
      <w:r w:rsidRPr="00F95AD3">
        <w:rPr>
          <w:sz w:val="28"/>
          <w:szCs w:val="28"/>
        </w:rPr>
        <w:t xml:space="preserve"> </w:t>
      </w:r>
      <w:r w:rsidR="008B77EB" w:rsidRPr="001D76C7">
        <w:rPr>
          <w:sz w:val="28"/>
          <w:szCs w:val="28"/>
        </w:rPr>
        <w:t>подлежат размещению на официальном сайте администрации</w:t>
      </w:r>
      <w:r w:rsidR="008B77EB" w:rsidRPr="009446DA">
        <w:rPr>
          <w:sz w:val="22"/>
          <w:szCs w:val="22"/>
        </w:rPr>
        <w:t xml:space="preserve"> </w:t>
      </w:r>
      <w:r w:rsidR="004D62F7">
        <w:rPr>
          <w:sz w:val="28"/>
          <w:szCs w:val="28"/>
        </w:rPr>
        <w:t>Нефтегорского городского</w:t>
      </w:r>
      <w:r w:rsidRPr="001D76C7">
        <w:rPr>
          <w:sz w:val="28"/>
          <w:szCs w:val="28"/>
        </w:rPr>
        <w:t xml:space="preserve"> поселения Апшеронского района</w:t>
      </w:r>
      <w:r>
        <w:rPr>
          <w:sz w:val="28"/>
          <w:szCs w:val="28"/>
        </w:rPr>
        <w:t xml:space="preserve"> </w:t>
      </w:r>
      <w:r w:rsidR="004D62F7" w:rsidRPr="00F32574">
        <w:rPr>
          <w:sz w:val="28"/>
          <w:szCs w:val="28"/>
        </w:rPr>
        <w:t>http://nf.apsheronsk-oms.ru/</w:t>
      </w:r>
      <w:r w:rsidR="004D62F7" w:rsidRPr="00F95AD3">
        <w:rPr>
          <w:sz w:val="28"/>
          <w:szCs w:val="28"/>
        </w:rPr>
        <w:t xml:space="preserve"> (</w:t>
      </w:r>
      <w:r w:rsidR="004D62F7" w:rsidRPr="00F32574">
        <w:rPr>
          <w:rStyle w:val="a3"/>
          <w:sz w:val="28"/>
          <w:szCs w:val="28"/>
        </w:rPr>
        <w:t>http://nf.apsheronsk-oms.ru/formirovanie-sovremennoy-gorodskoy-sredy-1.html</w:t>
      </w:r>
      <w:r w:rsidR="004D62F7">
        <w:rPr>
          <w:sz w:val="28"/>
          <w:szCs w:val="28"/>
        </w:rPr>
        <w:t>)</w:t>
      </w:r>
      <w:r w:rsidRPr="00F95AD3">
        <w:rPr>
          <w:sz w:val="28"/>
          <w:szCs w:val="28"/>
        </w:rPr>
        <w:t>.</w:t>
      </w:r>
    </w:p>
    <w:p w:rsidR="004D62F7" w:rsidRDefault="004D62F7" w:rsidP="00F3257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D62F7" w:rsidRDefault="004D62F7" w:rsidP="00F3257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D62F7" w:rsidRDefault="004D62F7" w:rsidP="004D62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A74">
        <w:rPr>
          <w:sz w:val="28"/>
          <w:szCs w:val="28"/>
        </w:rPr>
        <w:t xml:space="preserve">редседатель </w:t>
      </w:r>
      <w:proofErr w:type="gramStart"/>
      <w:r w:rsidRPr="00633A74">
        <w:rPr>
          <w:sz w:val="28"/>
          <w:szCs w:val="28"/>
        </w:rPr>
        <w:t>муниципальной</w:t>
      </w:r>
      <w:proofErr w:type="gramEnd"/>
    </w:p>
    <w:p w:rsidR="004D62F7" w:rsidRDefault="004D62F7" w:rsidP="004D62F7">
      <w:pPr>
        <w:jc w:val="both"/>
        <w:rPr>
          <w:sz w:val="28"/>
          <w:szCs w:val="28"/>
        </w:rPr>
      </w:pPr>
      <w:r w:rsidRPr="00633A74">
        <w:rPr>
          <w:sz w:val="28"/>
          <w:szCs w:val="28"/>
        </w:rPr>
        <w:t>общественной комиссии</w:t>
      </w:r>
      <w:r w:rsidR="00DA3E11">
        <w:rPr>
          <w:sz w:val="28"/>
          <w:szCs w:val="28"/>
        </w:rPr>
        <w:t xml:space="preserve">                                                                  И.В.Карагозян</w:t>
      </w:r>
    </w:p>
    <w:p w:rsidR="00DA3E11" w:rsidRDefault="00DA3E11" w:rsidP="004D62F7">
      <w:pPr>
        <w:jc w:val="both"/>
        <w:rPr>
          <w:sz w:val="28"/>
          <w:szCs w:val="28"/>
        </w:rPr>
      </w:pPr>
    </w:p>
    <w:p w:rsidR="00DA3E11" w:rsidRDefault="00DA3E11" w:rsidP="00DA3E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A3E11" w:rsidRPr="001713B2" w:rsidRDefault="00DA3E11" w:rsidP="00DA3E11">
      <w:pPr>
        <w:pStyle w:val="a5"/>
        <w:jc w:val="both"/>
        <w:rPr>
          <w:sz w:val="28"/>
          <w:szCs w:val="28"/>
        </w:rPr>
      </w:pPr>
      <w:r w:rsidRPr="001713B2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                                                                  А.А.Каспарян</w:t>
      </w:r>
    </w:p>
    <w:sectPr w:rsidR="00DA3E11" w:rsidRPr="001713B2" w:rsidSect="0002641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BDC797C"/>
    <w:multiLevelType w:val="hybridMultilevel"/>
    <w:tmpl w:val="AA6ED9C6"/>
    <w:lvl w:ilvl="0" w:tplc="23DAECF8">
      <w:start w:val="4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BB16289"/>
    <w:multiLevelType w:val="hybridMultilevel"/>
    <w:tmpl w:val="8236D796"/>
    <w:lvl w:ilvl="0" w:tplc="8A6AAC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A5E7A"/>
    <w:multiLevelType w:val="hybridMultilevel"/>
    <w:tmpl w:val="7518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73C40"/>
    <w:multiLevelType w:val="hybridMultilevel"/>
    <w:tmpl w:val="E36E8B20"/>
    <w:lvl w:ilvl="0" w:tplc="B6D8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2FD66E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7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FC3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D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143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427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423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9EC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AF30DB"/>
    <w:rsid w:val="00002AAF"/>
    <w:rsid w:val="00005686"/>
    <w:rsid w:val="00006612"/>
    <w:rsid w:val="00006D55"/>
    <w:rsid w:val="00013571"/>
    <w:rsid w:val="000149F1"/>
    <w:rsid w:val="00014F0B"/>
    <w:rsid w:val="000167B2"/>
    <w:rsid w:val="00017C75"/>
    <w:rsid w:val="000209CD"/>
    <w:rsid w:val="00023560"/>
    <w:rsid w:val="00026419"/>
    <w:rsid w:val="00031E1D"/>
    <w:rsid w:val="000358A1"/>
    <w:rsid w:val="00040551"/>
    <w:rsid w:val="0004252A"/>
    <w:rsid w:val="0004262E"/>
    <w:rsid w:val="000432F3"/>
    <w:rsid w:val="00047DE8"/>
    <w:rsid w:val="00047E97"/>
    <w:rsid w:val="00051B86"/>
    <w:rsid w:val="00053B3B"/>
    <w:rsid w:val="00062260"/>
    <w:rsid w:val="000674CF"/>
    <w:rsid w:val="00067593"/>
    <w:rsid w:val="00073201"/>
    <w:rsid w:val="00074B92"/>
    <w:rsid w:val="00075373"/>
    <w:rsid w:val="00080FCF"/>
    <w:rsid w:val="000821BA"/>
    <w:rsid w:val="00083D1B"/>
    <w:rsid w:val="000919CA"/>
    <w:rsid w:val="000931F0"/>
    <w:rsid w:val="0009470F"/>
    <w:rsid w:val="00096BB1"/>
    <w:rsid w:val="00097E81"/>
    <w:rsid w:val="000A0103"/>
    <w:rsid w:val="000A2A98"/>
    <w:rsid w:val="000A7D66"/>
    <w:rsid w:val="000B133E"/>
    <w:rsid w:val="000B249E"/>
    <w:rsid w:val="000B34D9"/>
    <w:rsid w:val="000C674E"/>
    <w:rsid w:val="000C7E18"/>
    <w:rsid w:val="000D0535"/>
    <w:rsid w:val="000D07C6"/>
    <w:rsid w:val="000D2552"/>
    <w:rsid w:val="000D3D20"/>
    <w:rsid w:val="000D56C5"/>
    <w:rsid w:val="000D7A6F"/>
    <w:rsid w:val="000E43E6"/>
    <w:rsid w:val="000E67D2"/>
    <w:rsid w:val="000E68B7"/>
    <w:rsid w:val="000F2067"/>
    <w:rsid w:val="000F2573"/>
    <w:rsid w:val="000F46D0"/>
    <w:rsid w:val="000F4936"/>
    <w:rsid w:val="000F750A"/>
    <w:rsid w:val="00105ADA"/>
    <w:rsid w:val="00107BE2"/>
    <w:rsid w:val="001146CA"/>
    <w:rsid w:val="00115EA5"/>
    <w:rsid w:val="00123AB1"/>
    <w:rsid w:val="001245A6"/>
    <w:rsid w:val="001315BC"/>
    <w:rsid w:val="00133027"/>
    <w:rsid w:val="00136303"/>
    <w:rsid w:val="00141884"/>
    <w:rsid w:val="0014210C"/>
    <w:rsid w:val="00146F64"/>
    <w:rsid w:val="001476ED"/>
    <w:rsid w:val="00147E7B"/>
    <w:rsid w:val="00156B00"/>
    <w:rsid w:val="00160F44"/>
    <w:rsid w:val="00163C96"/>
    <w:rsid w:val="00163DEB"/>
    <w:rsid w:val="001648A6"/>
    <w:rsid w:val="00166DA7"/>
    <w:rsid w:val="0017155C"/>
    <w:rsid w:val="00174B29"/>
    <w:rsid w:val="00175C77"/>
    <w:rsid w:val="001773C0"/>
    <w:rsid w:val="00180756"/>
    <w:rsid w:val="00183549"/>
    <w:rsid w:val="00193E89"/>
    <w:rsid w:val="00196EE9"/>
    <w:rsid w:val="00197423"/>
    <w:rsid w:val="001A0556"/>
    <w:rsid w:val="001A1E2E"/>
    <w:rsid w:val="001A5A9A"/>
    <w:rsid w:val="001A5DC7"/>
    <w:rsid w:val="001A6156"/>
    <w:rsid w:val="001B4897"/>
    <w:rsid w:val="001C34E6"/>
    <w:rsid w:val="001C5250"/>
    <w:rsid w:val="001D033F"/>
    <w:rsid w:val="001D0A0A"/>
    <w:rsid w:val="001D312D"/>
    <w:rsid w:val="001D5D6F"/>
    <w:rsid w:val="001D6AF9"/>
    <w:rsid w:val="001D76C7"/>
    <w:rsid w:val="001E3A72"/>
    <w:rsid w:val="001F0BD1"/>
    <w:rsid w:val="001F2171"/>
    <w:rsid w:val="001F36C4"/>
    <w:rsid w:val="001F3E54"/>
    <w:rsid w:val="001F77F3"/>
    <w:rsid w:val="002033B6"/>
    <w:rsid w:val="00203DEB"/>
    <w:rsid w:val="002047CF"/>
    <w:rsid w:val="002124CA"/>
    <w:rsid w:val="002152C3"/>
    <w:rsid w:val="00217BF2"/>
    <w:rsid w:val="00223148"/>
    <w:rsid w:val="00232AC7"/>
    <w:rsid w:val="00233E75"/>
    <w:rsid w:val="00235B55"/>
    <w:rsid w:val="00237C9C"/>
    <w:rsid w:val="002409CA"/>
    <w:rsid w:val="0024531C"/>
    <w:rsid w:val="00245C9B"/>
    <w:rsid w:val="00246A6C"/>
    <w:rsid w:val="00250E4E"/>
    <w:rsid w:val="00257A51"/>
    <w:rsid w:val="00260F87"/>
    <w:rsid w:val="0026166B"/>
    <w:rsid w:val="00262FA8"/>
    <w:rsid w:val="002647EB"/>
    <w:rsid w:val="00266C2B"/>
    <w:rsid w:val="00266F3A"/>
    <w:rsid w:val="00267499"/>
    <w:rsid w:val="0027148A"/>
    <w:rsid w:val="00272BF2"/>
    <w:rsid w:val="002803C4"/>
    <w:rsid w:val="00280602"/>
    <w:rsid w:val="002841D4"/>
    <w:rsid w:val="00287109"/>
    <w:rsid w:val="0029276E"/>
    <w:rsid w:val="00293816"/>
    <w:rsid w:val="00293E97"/>
    <w:rsid w:val="00294203"/>
    <w:rsid w:val="00294E76"/>
    <w:rsid w:val="00296B93"/>
    <w:rsid w:val="002A141D"/>
    <w:rsid w:val="002A1710"/>
    <w:rsid w:val="002A2563"/>
    <w:rsid w:val="002A2E4F"/>
    <w:rsid w:val="002A4822"/>
    <w:rsid w:val="002A5F2D"/>
    <w:rsid w:val="002A630A"/>
    <w:rsid w:val="002A66D7"/>
    <w:rsid w:val="002B44A5"/>
    <w:rsid w:val="002B5B8E"/>
    <w:rsid w:val="002B795C"/>
    <w:rsid w:val="002C259D"/>
    <w:rsid w:val="002D0A3E"/>
    <w:rsid w:val="002D1ADF"/>
    <w:rsid w:val="002D23AF"/>
    <w:rsid w:val="002D42B4"/>
    <w:rsid w:val="002D571E"/>
    <w:rsid w:val="002D57B6"/>
    <w:rsid w:val="002D58B1"/>
    <w:rsid w:val="002E1F1F"/>
    <w:rsid w:val="002F1A18"/>
    <w:rsid w:val="002F43B7"/>
    <w:rsid w:val="002F4A49"/>
    <w:rsid w:val="002F513A"/>
    <w:rsid w:val="0030128C"/>
    <w:rsid w:val="0030221F"/>
    <w:rsid w:val="00305BC5"/>
    <w:rsid w:val="00310B6F"/>
    <w:rsid w:val="003175B3"/>
    <w:rsid w:val="00317808"/>
    <w:rsid w:val="003240C3"/>
    <w:rsid w:val="0032542C"/>
    <w:rsid w:val="00327075"/>
    <w:rsid w:val="00335A89"/>
    <w:rsid w:val="00335FDB"/>
    <w:rsid w:val="00354088"/>
    <w:rsid w:val="00355973"/>
    <w:rsid w:val="00356B30"/>
    <w:rsid w:val="00357947"/>
    <w:rsid w:val="00360396"/>
    <w:rsid w:val="00362713"/>
    <w:rsid w:val="0036278F"/>
    <w:rsid w:val="00363677"/>
    <w:rsid w:val="003639C9"/>
    <w:rsid w:val="00363EB3"/>
    <w:rsid w:val="003713DE"/>
    <w:rsid w:val="00375390"/>
    <w:rsid w:val="00376253"/>
    <w:rsid w:val="00383DBF"/>
    <w:rsid w:val="00387C74"/>
    <w:rsid w:val="00390609"/>
    <w:rsid w:val="0039612A"/>
    <w:rsid w:val="003A0407"/>
    <w:rsid w:val="003A1DA0"/>
    <w:rsid w:val="003A3719"/>
    <w:rsid w:val="003A3E76"/>
    <w:rsid w:val="003A4640"/>
    <w:rsid w:val="003A5345"/>
    <w:rsid w:val="003A7161"/>
    <w:rsid w:val="003B003B"/>
    <w:rsid w:val="003B0C6F"/>
    <w:rsid w:val="003B2106"/>
    <w:rsid w:val="003B5A39"/>
    <w:rsid w:val="003C1B21"/>
    <w:rsid w:val="003C334E"/>
    <w:rsid w:val="003D056F"/>
    <w:rsid w:val="003D3374"/>
    <w:rsid w:val="003D5AB0"/>
    <w:rsid w:val="003E06C8"/>
    <w:rsid w:val="003E2C04"/>
    <w:rsid w:val="003E3534"/>
    <w:rsid w:val="003F0E05"/>
    <w:rsid w:val="003F145E"/>
    <w:rsid w:val="003F237A"/>
    <w:rsid w:val="003F281C"/>
    <w:rsid w:val="003F32EB"/>
    <w:rsid w:val="003F6424"/>
    <w:rsid w:val="003F7109"/>
    <w:rsid w:val="0040048B"/>
    <w:rsid w:val="00401774"/>
    <w:rsid w:val="004026A6"/>
    <w:rsid w:val="0040315C"/>
    <w:rsid w:val="00403C75"/>
    <w:rsid w:val="00405ACD"/>
    <w:rsid w:val="0041165E"/>
    <w:rsid w:val="004153CE"/>
    <w:rsid w:val="00424EF6"/>
    <w:rsid w:val="0042517D"/>
    <w:rsid w:val="00426701"/>
    <w:rsid w:val="00426B71"/>
    <w:rsid w:val="00430388"/>
    <w:rsid w:val="00431061"/>
    <w:rsid w:val="004312FA"/>
    <w:rsid w:val="0044281C"/>
    <w:rsid w:val="00443E19"/>
    <w:rsid w:val="004450FB"/>
    <w:rsid w:val="00446A5B"/>
    <w:rsid w:val="00446C53"/>
    <w:rsid w:val="00450FA4"/>
    <w:rsid w:val="00452C9C"/>
    <w:rsid w:val="00456CB0"/>
    <w:rsid w:val="004578CA"/>
    <w:rsid w:val="004611D2"/>
    <w:rsid w:val="004625AB"/>
    <w:rsid w:val="004652A1"/>
    <w:rsid w:val="00471E17"/>
    <w:rsid w:val="004739BD"/>
    <w:rsid w:val="00484F68"/>
    <w:rsid w:val="004924D7"/>
    <w:rsid w:val="00495B1D"/>
    <w:rsid w:val="00497258"/>
    <w:rsid w:val="004A026C"/>
    <w:rsid w:val="004A284D"/>
    <w:rsid w:val="004A4CA1"/>
    <w:rsid w:val="004A6A7D"/>
    <w:rsid w:val="004B066D"/>
    <w:rsid w:val="004B6BD3"/>
    <w:rsid w:val="004C6A50"/>
    <w:rsid w:val="004D4FB4"/>
    <w:rsid w:val="004D51BF"/>
    <w:rsid w:val="004D62F7"/>
    <w:rsid w:val="004E4D48"/>
    <w:rsid w:val="004E5DD1"/>
    <w:rsid w:val="004F0FB6"/>
    <w:rsid w:val="005019E8"/>
    <w:rsid w:val="0050519E"/>
    <w:rsid w:val="005111AB"/>
    <w:rsid w:val="005116A0"/>
    <w:rsid w:val="00513FB1"/>
    <w:rsid w:val="00516894"/>
    <w:rsid w:val="00521CAB"/>
    <w:rsid w:val="0052305D"/>
    <w:rsid w:val="00531027"/>
    <w:rsid w:val="00534536"/>
    <w:rsid w:val="005409A2"/>
    <w:rsid w:val="00541496"/>
    <w:rsid w:val="00546CEA"/>
    <w:rsid w:val="00552971"/>
    <w:rsid w:val="00552D01"/>
    <w:rsid w:val="005548B2"/>
    <w:rsid w:val="005619A1"/>
    <w:rsid w:val="00563080"/>
    <w:rsid w:val="005632FC"/>
    <w:rsid w:val="005678BA"/>
    <w:rsid w:val="00567F99"/>
    <w:rsid w:val="00572D8D"/>
    <w:rsid w:val="0057617D"/>
    <w:rsid w:val="00577119"/>
    <w:rsid w:val="00577766"/>
    <w:rsid w:val="005856C3"/>
    <w:rsid w:val="005943B9"/>
    <w:rsid w:val="00597C38"/>
    <w:rsid w:val="00597F80"/>
    <w:rsid w:val="005A6BA0"/>
    <w:rsid w:val="005A7A0B"/>
    <w:rsid w:val="005B63BD"/>
    <w:rsid w:val="005C3F8A"/>
    <w:rsid w:val="005C4D4C"/>
    <w:rsid w:val="005C5094"/>
    <w:rsid w:val="005D28A7"/>
    <w:rsid w:val="005E1017"/>
    <w:rsid w:val="005E32F4"/>
    <w:rsid w:val="005F51AB"/>
    <w:rsid w:val="005F5DE0"/>
    <w:rsid w:val="00601C47"/>
    <w:rsid w:val="00603D18"/>
    <w:rsid w:val="0061207A"/>
    <w:rsid w:val="0061382F"/>
    <w:rsid w:val="0061508C"/>
    <w:rsid w:val="006221E1"/>
    <w:rsid w:val="00625A49"/>
    <w:rsid w:val="00625E0E"/>
    <w:rsid w:val="00630871"/>
    <w:rsid w:val="006309C0"/>
    <w:rsid w:val="00630EBF"/>
    <w:rsid w:val="00631B6E"/>
    <w:rsid w:val="00633AD9"/>
    <w:rsid w:val="00636F69"/>
    <w:rsid w:val="006403E2"/>
    <w:rsid w:val="0064161A"/>
    <w:rsid w:val="006441A4"/>
    <w:rsid w:val="006448F0"/>
    <w:rsid w:val="0064721A"/>
    <w:rsid w:val="006554BA"/>
    <w:rsid w:val="00660939"/>
    <w:rsid w:val="00661590"/>
    <w:rsid w:val="00664653"/>
    <w:rsid w:val="00665B28"/>
    <w:rsid w:val="006674E2"/>
    <w:rsid w:val="00667A95"/>
    <w:rsid w:val="00674E6B"/>
    <w:rsid w:val="00676388"/>
    <w:rsid w:val="0068034F"/>
    <w:rsid w:val="00680610"/>
    <w:rsid w:val="0068299A"/>
    <w:rsid w:val="00685E3F"/>
    <w:rsid w:val="00686882"/>
    <w:rsid w:val="006873C0"/>
    <w:rsid w:val="0068784C"/>
    <w:rsid w:val="0069156A"/>
    <w:rsid w:val="00697BF4"/>
    <w:rsid w:val="006A1ECE"/>
    <w:rsid w:val="006A5FCB"/>
    <w:rsid w:val="006B37AD"/>
    <w:rsid w:val="006B6D76"/>
    <w:rsid w:val="006C3187"/>
    <w:rsid w:val="006C4ED2"/>
    <w:rsid w:val="006C683B"/>
    <w:rsid w:val="006C7067"/>
    <w:rsid w:val="006D419B"/>
    <w:rsid w:val="006D5853"/>
    <w:rsid w:val="006E16DC"/>
    <w:rsid w:val="006E38DB"/>
    <w:rsid w:val="006E5BDF"/>
    <w:rsid w:val="006E6FE8"/>
    <w:rsid w:val="006F1AFA"/>
    <w:rsid w:val="006F6A9C"/>
    <w:rsid w:val="00700CB7"/>
    <w:rsid w:val="00702273"/>
    <w:rsid w:val="00702358"/>
    <w:rsid w:val="007033C2"/>
    <w:rsid w:val="00705608"/>
    <w:rsid w:val="00710714"/>
    <w:rsid w:val="00710754"/>
    <w:rsid w:val="00714F6A"/>
    <w:rsid w:val="00716110"/>
    <w:rsid w:val="0072515D"/>
    <w:rsid w:val="00731BC6"/>
    <w:rsid w:val="00731DAA"/>
    <w:rsid w:val="00731DBA"/>
    <w:rsid w:val="00737651"/>
    <w:rsid w:val="0074045A"/>
    <w:rsid w:val="007410AE"/>
    <w:rsid w:val="00741672"/>
    <w:rsid w:val="00751636"/>
    <w:rsid w:val="007521EA"/>
    <w:rsid w:val="0075408F"/>
    <w:rsid w:val="007551CC"/>
    <w:rsid w:val="00755F6D"/>
    <w:rsid w:val="00756E33"/>
    <w:rsid w:val="0076447B"/>
    <w:rsid w:val="007663CC"/>
    <w:rsid w:val="00771FC8"/>
    <w:rsid w:val="007724A7"/>
    <w:rsid w:val="00775FD5"/>
    <w:rsid w:val="0077718B"/>
    <w:rsid w:val="00786E24"/>
    <w:rsid w:val="007918FA"/>
    <w:rsid w:val="0079281F"/>
    <w:rsid w:val="007950E0"/>
    <w:rsid w:val="007A7CE5"/>
    <w:rsid w:val="007B235C"/>
    <w:rsid w:val="007B3F12"/>
    <w:rsid w:val="007C126E"/>
    <w:rsid w:val="007C19D7"/>
    <w:rsid w:val="007C5245"/>
    <w:rsid w:val="007C53F0"/>
    <w:rsid w:val="007D091E"/>
    <w:rsid w:val="007D0BC7"/>
    <w:rsid w:val="007D159B"/>
    <w:rsid w:val="007E36F4"/>
    <w:rsid w:val="007E4738"/>
    <w:rsid w:val="007E6439"/>
    <w:rsid w:val="007E6C0F"/>
    <w:rsid w:val="007E7E45"/>
    <w:rsid w:val="007F0BFE"/>
    <w:rsid w:val="007F19DD"/>
    <w:rsid w:val="008034DE"/>
    <w:rsid w:val="00804E20"/>
    <w:rsid w:val="008065A1"/>
    <w:rsid w:val="00806E05"/>
    <w:rsid w:val="008111E3"/>
    <w:rsid w:val="008113CB"/>
    <w:rsid w:val="00811B83"/>
    <w:rsid w:val="00814173"/>
    <w:rsid w:val="00816233"/>
    <w:rsid w:val="0082016A"/>
    <w:rsid w:val="00821D3A"/>
    <w:rsid w:val="008257A1"/>
    <w:rsid w:val="008271A0"/>
    <w:rsid w:val="008271B1"/>
    <w:rsid w:val="00827345"/>
    <w:rsid w:val="00830194"/>
    <w:rsid w:val="00830948"/>
    <w:rsid w:val="00830959"/>
    <w:rsid w:val="00830EDB"/>
    <w:rsid w:val="00835004"/>
    <w:rsid w:val="00836ABB"/>
    <w:rsid w:val="00842157"/>
    <w:rsid w:val="00842638"/>
    <w:rsid w:val="008462C0"/>
    <w:rsid w:val="00856528"/>
    <w:rsid w:val="00857427"/>
    <w:rsid w:val="0085769C"/>
    <w:rsid w:val="00863355"/>
    <w:rsid w:val="00874E18"/>
    <w:rsid w:val="008765A7"/>
    <w:rsid w:val="00877DD2"/>
    <w:rsid w:val="00880F48"/>
    <w:rsid w:val="00881093"/>
    <w:rsid w:val="00883E47"/>
    <w:rsid w:val="00884243"/>
    <w:rsid w:val="0088664E"/>
    <w:rsid w:val="00892792"/>
    <w:rsid w:val="0089747D"/>
    <w:rsid w:val="008A6027"/>
    <w:rsid w:val="008B3EC3"/>
    <w:rsid w:val="008B472E"/>
    <w:rsid w:val="008B5C5F"/>
    <w:rsid w:val="008B77EB"/>
    <w:rsid w:val="008B7E00"/>
    <w:rsid w:val="008C030F"/>
    <w:rsid w:val="008C1BEC"/>
    <w:rsid w:val="008C3799"/>
    <w:rsid w:val="008C6B43"/>
    <w:rsid w:val="008D0285"/>
    <w:rsid w:val="008E083B"/>
    <w:rsid w:val="008E3C98"/>
    <w:rsid w:val="008F195F"/>
    <w:rsid w:val="009002A8"/>
    <w:rsid w:val="00900ECA"/>
    <w:rsid w:val="00904906"/>
    <w:rsid w:val="00906533"/>
    <w:rsid w:val="00911655"/>
    <w:rsid w:val="00912C41"/>
    <w:rsid w:val="0091396B"/>
    <w:rsid w:val="009140D7"/>
    <w:rsid w:val="00914637"/>
    <w:rsid w:val="009216E7"/>
    <w:rsid w:val="00922032"/>
    <w:rsid w:val="0092628E"/>
    <w:rsid w:val="00927F08"/>
    <w:rsid w:val="00932DD1"/>
    <w:rsid w:val="009353D0"/>
    <w:rsid w:val="00937AF5"/>
    <w:rsid w:val="009408C2"/>
    <w:rsid w:val="00944445"/>
    <w:rsid w:val="009446DA"/>
    <w:rsid w:val="00955D6E"/>
    <w:rsid w:val="009577DE"/>
    <w:rsid w:val="00962D7A"/>
    <w:rsid w:val="00963DCB"/>
    <w:rsid w:val="00965386"/>
    <w:rsid w:val="00970E29"/>
    <w:rsid w:val="0097123E"/>
    <w:rsid w:val="0097126D"/>
    <w:rsid w:val="00971786"/>
    <w:rsid w:val="00980394"/>
    <w:rsid w:val="0098150E"/>
    <w:rsid w:val="0098591A"/>
    <w:rsid w:val="00991055"/>
    <w:rsid w:val="00991C5C"/>
    <w:rsid w:val="00993C3F"/>
    <w:rsid w:val="009A3D2F"/>
    <w:rsid w:val="009A5260"/>
    <w:rsid w:val="009A65CF"/>
    <w:rsid w:val="009A72FE"/>
    <w:rsid w:val="009A74F5"/>
    <w:rsid w:val="009B4074"/>
    <w:rsid w:val="009B4D02"/>
    <w:rsid w:val="009B51E5"/>
    <w:rsid w:val="009B6396"/>
    <w:rsid w:val="009C097B"/>
    <w:rsid w:val="009C16D0"/>
    <w:rsid w:val="009C2CF4"/>
    <w:rsid w:val="009C507C"/>
    <w:rsid w:val="009C74DB"/>
    <w:rsid w:val="009C78E0"/>
    <w:rsid w:val="009D54DA"/>
    <w:rsid w:val="009D6ED5"/>
    <w:rsid w:val="009E7797"/>
    <w:rsid w:val="009F11F3"/>
    <w:rsid w:val="009F3BCA"/>
    <w:rsid w:val="009F40A4"/>
    <w:rsid w:val="00A00C5A"/>
    <w:rsid w:val="00A0182D"/>
    <w:rsid w:val="00A06188"/>
    <w:rsid w:val="00A113D3"/>
    <w:rsid w:val="00A1504A"/>
    <w:rsid w:val="00A172F8"/>
    <w:rsid w:val="00A246A0"/>
    <w:rsid w:val="00A26E76"/>
    <w:rsid w:val="00A30008"/>
    <w:rsid w:val="00A333BB"/>
    <w:rsid w:val="00A34944"/>
    <w:rsid w:val="00A37591"/>
    <w:rsid w:val="00A46255"/>
    <w:rsid w:val="00A5381E"/>
    <w:rsid w:val="00A55150"/>
    <w:rsid w:val="00A55E13"/>
    <w:rsid w:val="00A5619C"/>
    <w:rsid w:val="00A5624E"/>
    <w:rsid w:val="00A61F4E"/>
    <w:rsid w:val="00A62F95"/>
    <w:rsid w:val="00A63F81"/>
    <w:rsid w:val="00A64C2A"/>
    <w:rsid w:val="00A777A7"/>
    <w:rsid w:val="00A80D86"/>
    <w:rsid w:val="00A80D93"/>
    <w:rsid w:val="00A91669"/>
    <w:rsid w:val="00A939C5"/>
    <w:rsid w:val="00A9592E"/>
    <w:rsid w:val="00A95E66"/>
    <w:rsid w:val="00AA0441"/>
    <w:rsid w:val="00AA2E92"/>
    <w:rsid w:val="00AA6183"/>
    <w:rsid w:val="00AB0022"/>
    <w:rsid w:val="00AB40EE"/>
    <w:rsid w:val="00AB46CE"/>
    <w:rsid w:val="00AB4ADE"/>
    <w:rsid w:val="00AB65F0"/>
    <w:rsid w:val="00AC48E7"/>
    <w:rsid w:val="00AE2003"/>
    <w:rsid w:val="00AE5AE5"/>
    <w:rsid w:val="00AF1C24"/>
    <w:rsid w:val="00AF30DB"/>
    <w:rsid w:val="00AF3715"/>
    <w:rsid w:val="00B00555"/>
    <w:rsid w:val="00B132CB"/>
    <w:rsid w:val="00B13B21"/>
    <w:rsid w:val="00B13C9F"/>
    <w:rsid w:val="00B14C36"/>
    <w:rsid w:val="00B20771"/>
    <w:rsid w:val="00B22964"/>
    <w:rsid w:val="00B24477"/>
    <w:rsid w:val="00B30DB9"/>
    <w:rsid w:val="00B320B6"/>
    <w:rsid w:val="00B40D06"/>
    <w:rsid w:val="00B41C1F"/>
    <w:rsid w:val="00B45DA1"/>
    <w:rsid w:val="00B46D32"/>
    <w:rsid w:val="00B5055F"/>
    <w:rsid w:val="00B50ED7"/>
    <w:rsid w:val="00B5149F"/>
    <w:rsid w:val="00B569EA"/>
    <w:rsid w:val="00B66600"/>
    <w:rsid w:val="00B6670C"/>
    <w:rsid w:val="00B72CAE"/>
    <w:rsid w:val="00B75B64"/>
    <w:rsid w:val="00B85F3C"/>
    <w:rsid w:val="00B90DF5"/>
    <w:rsid w:val="00B92027"/>
    <w:rsid w:val="00B9320B"/>
    <w:rsid w:val="00BA23C4"/>
    <w:rsid w:val="00BB0AEE"/>
    <w:rsid w:val="00BB7B95"/>
    <w:rsid w:val="00BC0322"/>
    <w:rsid w:val="00BC56AC"/>
    <w:rsid w:val="00BD27B4"/>
    <w:rsid w:val="00BD4CE4"/>
    <w:rsid w:val="00BD646F"/>
    <w:rsid w:val="00BD6862"/>
    <w:rsid w:val="00BE488B"/>
    <w:rsid w:val="00BF5D66"/>
    <w:rsid w:val="00BF6B98"/>
    <w:rsid w:val="00C03B2D"/>
    <w:rsid w:val="00C07081"/>
    <w:rsid w:val="00C20084"/>
    <w:rsid w:val="00C20671"/>
    <w:rsid w:val="00C2126A"/>
    <w:rsid w:val="00C22D1B"/>
    <w:rsid w:val="00C27A33"/>
    <w:rsid w:val="00C27C7A"/>
    <w:rsid w:val="00C27D43"/>
    <w:rsid w:val="00C33288"/>
    <w:rsid w:val="00C40FA4"/>
    <w:rsid w:val="00C411E4"/>
    <w:rsid w:val="00C417DE"/>
    <w:rsid w:val="00C440DB"/>
    <w:rsid w:val="00C50BAF"/>
    <w:rsid w:val="00C53818"/>
    <w:rsid w:val="00C558BC"/>
    <w:rsid w:val="00C6051B"/>
    <w:rsid w:val="00C64A45"/>
    <w:rsid w:val="00C64B78"/>
    <w:rsid w:val="00C64BFA"/>
    <w:rsid w:val="00C679CC"/>
    <w:rsid w:val="00C706BD"/>
    <w:rsid w:val="00C70D4A"/>
    <w:rsid w:val="00C72212"/>
    <w:rsid w:val="00C72B8A"/>
    <w:rsid w:val="00C7729F"/>
    <w:rsid w:val="00C80E39"/>
    <w:rsid w:val="00C80FA2"/>
    <w:rsid w:val="00C82455"/>
    <w:rsid w:val="00C87F06"/>
    <w:rsid w:val="00C9049A"/>
    <w:rsid w:val="00C96360"/>
    <w:rsid w:val="00C9655B"/>
    <w:rsid w:val="00C9749D"/>
    <w:rsid w:val="00CA2CDD"/>
    <w:rsid w:val="00CA6927"/>
    <w:rsid w:val="00CB2E11"/>
    <w:rsid w:val="00CB6EAF"/>
    <w:rsid w:val="00CB71D8"/>
    <w:rsid w:val="00CC5274"/>
    <w:rsid w:val="00CC57C5"/>
    <w:rsid w:val="00CC6516"/>
    <w:rsid w:val="00CD3756"/>
    <w:rsid w:val="00CD69F2"/>
    <w:rsid w:val="00CE1F47"/>
    <w:rsid w:val="00CE3E15"/>
    <w:rsid w:val="00CE7F8C"/>
    <w:rsid w:val="00CF0A9B"/>
    <w:rsid w:val="00CF2D81"/>
    <w:rsid w:val="00D0082C"/>
    <w:rsid w:val="00D056A4"/>
    <w:rsid w:val="00D05D21"/>
    <w:rsid w:val="00D109B2"/>
    <w:rsid w:val="00D129C9"/>
    <w:rsid w:val="00D1450A"/>
    <w:rsid w:val="00D2097D"/>
    <w:rsid w:val="00D21339"/>
    <w:rsid w:val="00D32771"/>
    <w:rsid w:val="00D35428"/>
    <w:rsid w:val="00D35FD4"/>
    <w:rsid w:val="00D40E79"/>
    <w:rsid w:val="00D459F5"/>
    <w:rsid w:val="00D45C51"/>
    <w:rsid w:val="00D47DD2"/>
    <w:rsid w:val="00D51299"/>
    <w:rsid w:val="00D53F7E"/>
    <w:rsid w:val="00D616EC"/>
    <w:rsid w:val="00D632E1"/>
    <w:rsid w:val="00D752DA"/>
    <w:rsid w:val="00D769A6"/>
    <w:rsid w:val="00D867E5"/>
    <w:rsid w:val="00D8706C"/>
    <w:rsid w:val="00D874C1"/>
    <w:rsid w:val="00D9091E"/>
    <w:rsid w:val="00D936D2"/>
    <w:rsid w:val="00D94702"/>
    <w:rsid w:val="00DA016B"/>
    <w:rsid w:val="00DA20B0"/>
    <w:rsid w:val="00DA3E11"/>
    <w:rsid w:val="00DB7623"/>
    <w:rsid w:val="00DC50BE"/>
    <w:rsid w:val="00DC7DCE"/>
    <w:rsid w:val="00DD16F9"/>
    <w:rsid w:val="00DD3BB9"/>
    <w:rsid w:val="00DD669A"/>
    <w:rsid w:val="00DE2F5A"/>
    <w:rsid w:val="00DE4B20"/>
    <w:rsid w:val="00DE57D9"/>
    <w:rsid w:val="00DE7D3B"/>
    <w:rsid w:val="00DF087C"/>
    <w:rsid w:val="00DF0919"/>
    <w:rsid w:val="00DF0AFD"/>
    <w:rsid w:val="00DF17EB"/>
    <w:rsid w:val="00DF18A6"/>
    <w:rsid w:val="00DF1F26"/>
    <w:rsid w:val="00DF5932"/>
    <w:rsid w:val="00E01BE2"/>
    <w:rsid w:val="00E07A41"/>
    <w:rsid w:val="00E07A72"/>
    <w:rsid w:val="00E117D7"/>
    <w:rsid w:val="00E12C06"/>
    <w:rsid w:val="00E16818"/>
    <w:rsid w:val="00E17287"/>
    <w:rsid w:val="00E213D5"/>
    <w:rsid w:val="00E21920"/>
    <w:rsid w:val="00E2197D"/>
    <w:rsid w:val="00E250D8"/>
    <w:rsid w:val="00E32E02"/>
    <w:rsid w:val="00E37D0C"/>
    <w:rsid w:val="00E53419"/>
    <w:rsid w:val="00E54D93"/>
    <w:rsid w:val="00E5547C"/>
    <w:rsid w:val="00E570AD"/>
    <w:rsid w:val="00E61DB3"/>
    <w:rsid w:val="00E655D5"/>
    <w:rsid w:val="00E65C90"/>
    <w:rsid w:val="00E65E5B"/>
    <w:rsid w:val="00E66253"/>
    <w:rsid w:val="00E77114"/>
    <w:rsid w:val="00E842C2"/>
    <w:rsid w:val="00E86218"/>
    <w:rsid w:val="00E94C34"/>
    <w:rsid w:val="00E96726"/>
    <w:rsid w:val="00EA016D"/>
    <w:rsid w:val="00EB0052"/>
    <w:rsid w:val="00EB24A8"/>
    <w:rsid w:val="00EB4AB3"/>
    <w:rsid w:val="00EB743D"/>
    <w:rsid w:val="00EC02E7"/>
    <w:rsid w:val="00EC2DFA"/>
    <w:rsid w:val="00EC2EB9"/>
    <w:rsid w:val="00EC5843"/>
    <w:rsid w:val="00ED05F6"/>
    <w:rsid w:val="00EE2B21"/>
    <w:rsid w:val="00EE3AAE"/>
    <w:rsid w:val="00EE3B40"/>
    <w:rsid w:val="00EE7D5A"/>
    <w:rsid w:val="00EE7E24"/>
    <w:rsid w:val="00EF4738"/>
    <w:rsid w:val="00F0245D"/>
    <w:rsid w:val="00F07006"/>
    <w:rsid w:val="00F0743B"/>
    <w:rsid w:val="00F14EA8"/>
    <w:rsid w:val="00F150D7"/>
    <w:rsid w:val="00F15586"/>
    <w:rsid w:val="00F2016F"/>
    <w:rsid w:val="00F20B6D"/>
    <w:rsid w:val="00F23161"/>
    <w:rsid w:val="00F2707D"/>
    <w:rsid w:val="00F2740E"/>
    <w:rsid w:val="00F30953"/>
    <w:rsid w:val="00F31CF9"/>
    <w:rsid w:val="00F32574"/>
    <w:rsid w:val="00F3362D"/>
    <w:rsid w:val="00F41203"/>
    <w:rsid w:val="00F42C4F"/>
    <w:rsid w:val="00F43611"/>
    <w:rsid w:val="00F44006"/>
    <w:rsid w:val="00F450ED"/>
    <w:rsid w:val="00F45912"/>
    <w:rsid w:val="00F4641C"/>
    <w:rsid w:val="00F47CB5"/>
    <w:rsid w:val="00F526C4"/>
    <w:rsid w:val="00F559B0"/>
    <w:rsid w:val="00F57362"/>
    <w:rsid w:val="00F638F6"/>
    <w:rsid w:val="00F63F1E"/>
    <w:rsid w:val="00F7357E"/>
    <w:rsid w:val="00F745E9"/>
    <w:rsid w:val="00F7756D"/>
    <w:rsid w:val="00F80AAE"/>
    <w:rsid w:val="00F8240D"/>
    <w:rsid w:val="00F85872"/>
    <w:rsid w:val="00F9127E"/>
    <w:rsid w:val="00F92920"/>
    <w:rsid w:val="00F94D4C"/>
    <w:rsid w:val="00F95AD3"/>
    <w:rsid w:val="00F96114"/>
    <w:rsid w:val="00FA18AF"/>
    <w:rsid w:val="00FA6A42"/>
    <w:rsid w:val="00FA737C"/>
    <w:rsid w:val="00FB12F4"/>
    <w:rsid w:val="00FB17DC"/>
    <w:rsid w:val="00FB293C"/>
    <w:rsid w:val="00FB4ED4"/>
    <w:rsid w:val="00FB77AB"/>
    <w:rsid w:val="00FD3B27"/>
    <w:rsid w:val="00FD750A"/>
    <w:rsid w:val="00FE0185"/>
    <w:rsid w:val="00FE2424"/>
    <w:rsid w:val="00FE78E7"/>
    <w:rsid w:val="00FF0619"/>
    <w:rsid w:val="00FF42FD"/>
    <w:rsid w:val="00FF4887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0D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77EB"/>
    <w:rPr>
      <w:color w:val="0000FF"/>
      <w:u w:val="single"/>
    </w:rPr>
  </w:style>
  <w:style w:type="paragraph" w:customStyle="1" w:styleId="ConsPlusTitle">
    <w:name w:val="ConsPlusTitle"/>
    <w:rsid w:val="008C030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95A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A3E11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cp:lastModifiedBy>specarch</cp:lastModifiedBy>
  <cp:revision>5</cp:revision>
  <cp:lastPrinted>2017-10-17T13:44:00Z</cp:lastPrinted>
  <dcterms:created xsi:type="dcterms:W3CDTF">2017-12-04T14:40:00Z</dcterms:created>
  <dcterms:modified xsi:type="dcterms:W3CDTF">2017-12-05T09:49:00Z</dcterms:modified>
</cp:coreProperties>
</file>